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DB0" w:rsidRPr="002F0DB0" w:rsidRDefault="002F0DB0" w:rsidP="002F0DB0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F0DB0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2F0DB0" w:rsidRPr="002F0DB0" w:rsidRDefault="002F0DB0" w:rsidP="002F0DB0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F0DB0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2F0DB0" w:rsidRPr="002F0DB0" w:rsidRDefault="002F0DB0" w:rsidP="002F0DB0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F0DB0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2F0DB0" w:rsidRPr="002F0DB0" w:rsidRDefault="002F0DB0" w:rsidP="002F0DB0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F0DB0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2F0DB0" w:rsidRPr="002F0DB0" w:rsidRDefault="002F0DB0" w:rsidP="002F0DB0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F0DB0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2F0DB0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2F0DB0">
        <w:rPr>
          <w:rFonts w:ascii="Times New Roman" w:hAnsi="Times New Roman" w:cs="Times New Roman"/>
          <w:sz w:val="26"/>
          <w:szCs w:val="26"/>
        </w:rPr>
        <w:t>)</w:t>
      </w:r>
    </w:p>
    <w:p w:rsidR="002F0DB0" w:rsidRPr="002F0DB0" w:rsidRDefault="002F0DB0" w:rsidP="002F0DB0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2F0DB0" w:rsidRPr="002F0DB0" w:rsidRDefault="002F0DB0" w:rsidP="002F0DB0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F0DB0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2F0DB0" w:rsidRPr="002F0DB0" w:rsidRDefault="002F0DB0" w:rsidP="002F0DB0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2F0DB0" w:rsidRPr="002F0DB0" w:rsidRDefault="00A067F2" w:rsidP="002F0DB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26.03.2026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0997</w:t>
      </w:r>
    </w:p>
    <w:p w:rsidR="002F0DB0" w:rsidRPr="002F0DB0" w:rsidRDefault="002F0DB0" w:rsidP="002F0DB0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2F0DB0" w:rsidRPr="002F0DB0" w:rsidRDefault="002F0DB0" w:rsidP="002F0DB0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F0DB0">
        <w:rPr>
          <w:rFonts w:ascii="Times New Roman" w:hAnsi="Times New Roman" w:cs="Times New Roman"/>
          <w:sz w:val="26"/>
          <w:szCs w:val="26"/>
        </w:rPr>
        <w:t>Уфа</w:t>
      </w:r>
    </w:p>
    <w:p w:rsidR="002F0DB0" w:rsidRPr="002F0DB0" w:rsidRDefault="002F0DB0" w:rsidP="002F0DB0">
      <w:pPr>
        <w:pStyle w:val="a6"/>
        <w:suppressAutoHyphens/>
        <w:ind w:left="-851" w:right="-286"/>
        <w:rPr>
          <w:sz w:val="26"/>
          <w:szCs w:val="26"/>
        </w:rPr>
      </w:pPr>
    </w:p>
    <w:p w:rsidR="002F0DB0" w:rsidRPr="002F0DB0" w:rsidRDefault="00483799" w:rsidP="002F0DB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0D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приказ</w:t>
      </w:r>
      <w:r w:rsidR="008E479E" w:rsidRPr="002F0D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r w:rsidRPr="002F0D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2F0D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УУНиТ</w:t>
      </w:r>
      <w:proofErr w:type="spellEnd"/>
      <w:r w:rsidRPr="002F0D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483799" w:rsidRPr="002F0DB0" w:rsidRDefault="00483799" w:rsidP="002F0DB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0D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</w:t>
      </w:r>
      <w:r w:rsidR="00773D73" w:rsidRPr="002F0D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31</w:t>
      </w:r>
      <w:r w:rsidR="008E479E" w:rsidRPr="002F0D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</w:t>
      </w:r>
      <w:r w:rsidR="00773D73" w:rsidRPr="002F0D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8E479E" w:rsidRPr="002F0D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.2024</w:t>
      </w:r>
      <w:r w:rsidR="002F0DB0" w:rsidRPr="002F0D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E479E" w:rsidRPr="002F0D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№ 1744, от 11.06.2025 </w:t>
      </w:r>
      <w:r w:rsidR="004E17D8" w:rsidRPr="002F0D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</w:t>
      </w:r>
      <w:r w:rsidR="008E479E" w:rsidRPr="002F0D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1925</w:t>
      </w:r>
    </w:p>
    <w:p w:rsidR="00483799" w:rsidRPr="002F0DB0" w:rsidRDefault="00483799" w:rsidP="002F0DB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483799" w:rsidRPr="002F0DB0" w:rsidRDefault="00483799" w:rsidP="002F0DB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ч. 3 ст. 28 Федерального закона от 29 декабря 2012</w:t>
      </w:r>
      <w:r w:rsidR="00A067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A067F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 273-ФЗ «Об образовании в Российской Федерации»</w:t>
      </w:r>
      <w:r w:rsidR="00B155BE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основании служебн</w:t>
      </w:r>
      <w:r w:rsidR="00340CC8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B155BE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</w:t>
      </w:r>
      <w:r w:rsidR="00E07D31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340CC8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36AB0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55BE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B90872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4E7B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207079</w:t>
      </w:r>
      <w:r w:rsidR="00B155BE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5B4E7B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90872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B155BE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90872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5B4E7B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B155BE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7C7892">
        <w:rPr>
          <w:rFonts w:ascii="Times New Roman" w:eastAsia="Times New Roman" w:hAnsi="Times New Roman" w:cs="Times New Roman"/>
          <w:sz w:val="28"/>
          <w:szCs w:val="28"/>
          <w:lang w:eastAsia="ru-RU"/>
        </w:rPr>
        <w:t>6,</w:t>
      </w:r>
      <w:r w:rsidR="00340CC8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0DB0">
        <w:rPr>
          <w:rFonts w:ascii="Times New Roman" w:eastAsia="Times New Roman" w:hAnsi="Times New Roman" w:cs="Times New Roman"/>
          <w:spacing w:val="50"/>
          <w:sz w:val="28"/>
          <w:szCs w:val="28"/>
          <w:lang w:eastAsia="ru-RU"/>
        </w:rPr>
        <w:t>приказываю</w:t>
      </w:r>
      <w:r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83799" w:rsidRPr="002F0DB0" w:rsidRDefault="00905BEB" w:rsidP="002F0DB0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224816142"/>
      <w:r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Добавить стоимость</w:t>
      </w:r>
      <w:r w:rsidR="00E62FCD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</w:t>
      </w:r>
      <w:bookmarkStart w:id="1" w:name="_GoBack"/>
      <w:bookmarkEnd w:id="1"/>
      <w:r w:rsidR="00E62FCD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ледующ</w:t>
      </w:r>
      <w:r w:rsidR="00340CC8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B5325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40CC8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62FCD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2BA6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</w:t>
      </w:r>
      <w:r w:rsidR="00340CC8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7F57AA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Приложение №</w:t>
      </w:r>
      <w:r w:rsid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57AA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к приказу </w:t>
      </w:r>
      <w:proofErr w:type="spellStart"/>
      <w:r w:rsidR="007F57AA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7F57AA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B90872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31.05.202</w:t>
      </w:r>
      <w:r w:rsidR="00C11079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90872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57AA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B90872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079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1744</w:t>
      </w:r>
      <w:r w:rsidR="007F57AA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на 202</w:t>
      </w:r>
      <w:r w:rsidR="008E479E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F57AA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/202</w:t>
      </w:r>
      <w:r w:rsidR="008E479E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F57AA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год»</w:t>
      </w:r>
      <w:r w:rsidR="00A91477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F57AA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2765C" w:rsidRPr="002F0DB0" w:rsidRDefault="0062765C" w:rsidP="002F0DB0">
      <w:pPr>
        <w:pStyle w:val="a5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"/>
        <w:gridCol w:w="2352"/>
        <w:gridCol w:w="1122"/>
        <w:gridCol w:w="850"/>
        <w:gridCol w:w="851"/>
        <w:gridCol w:w="850"/>
        <w:gridCol w:w="851"/>
        <w:gridCol w:w="850"/>
        <w:gridCol w:w="851"/>
      </w:tblGrid>
      <w:tr w:rsidR="003E617A" w:rsidRPr="002F0DB0" w:rsidTr="002F0DB0">
        <w:trPr>
          <w:trHeight w:hRule="exact" w:val="451"/>
        </w:trPr>
        <w:tc>
          <w:tcPr>
            <w:tcW w:w="1062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0DB0" w:rsidRDefault="0062765C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224825531"/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  <w:p w:rsidR="0062765C" w:rsidRPr="002F0DB0" w:rsidRDefault="0062765C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</w:t>
            </w:r>
            <w:proofErr w:type="spellEnd"/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:rsidR="0062765C" w:rsidRPr="002F0DB0" w:rsidRDefault="0062765C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ления</w:t>
            </w:r>
            <w:proofErr w:type="spellEnd"/>
          </w:p>
        </w:tc>
        <w:tc>
          <w:tcPr>
            <w:tcW w:w="2352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0DB0" w:rsidRDefault="0062765C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направления</w:t>
            </w:r>
          </w:p>
          <w:p w:rsidR="0062765C" w:rsidRPr="002F0DB0" w:rsidRDefault="0062765C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(специальности)</w:t>
            </w:r>
          </w:p>
        </w:tc>
        <w:tc>
          <w:tcPr>
            <w:tcW w:w="1122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0DB0" w:rsidRDefault="0062765C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</w:t>
            </w:r>
          </w:p>
          <w:p w:rsidR="0062765C" w:rsidRPr="002F0DB0" w:rsidRDefault="0062765C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обучения</w:t>
            </w:r>
          </w:p>
        </w:tc>
        <w:tc>
          <w:tcPr>
            <w:tcW w:w="5103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0DB0" w:rsidRDefault="0062765C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Стоимость обучения, руб.</w:t>
            </w:r>
          </w:p>
        </w:tc>
      </w:tr>
      <w:tr w:rsidR="003E617A" w:rsidRPr="002F0DB0" w:rsidTr="002F0DB0">
        <w:trPr>
          <w:trHeight w:hRule="exact" w:val="543"/>
        </w:trPr>
        <w:tc>
          <w:tcPr>
            <w:tcW w:w="1062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0DB0" w:rsidRDefault="0062765C" w:rsidP="002F0D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"/>
                <w:szCs w:val="1"/>
              </w:rPr>
            </w:pPr>
          </w:p>
        </w:tc>
        <w:tc>
          <w:tcPr>
            <w:tcW w:w="2352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0DB0" w:rsidRDefault="0062765C" w:rsidP="002F0D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"/>
                <w:szCs w:val="1"/>
              </w:rPr>
            </w:pPr>
          </w:p>
        </w:tc>
        <w:tc>
          <w:tcPr>
            <w:tcW w:w="1122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0DB0" w:rsidRDefault="0062765C" w:rsidP="002F0D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"/>
                <w:szCs w:val="1"/>
              </w:rPr>
            </w:pP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0DB0" w:rsidRDefault="0062765C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DB0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 курс</w:t>
            </w: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0DB0" w:rsidRDefault="0062765C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DB0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2 курс</w:t>
            </w: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0DB0" w:rsidRDefault="0062765C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DB0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3 курс</w:t>
            </w: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0DB0" w:rsidRDefault="0062765C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DB0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4 курс</w:t>
            </w: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0DB0" w:rsidRDefault="0062765C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DB0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5 курс</w:t>
            </w: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0DB0" w:rsidRDefault="0062765C" w:rsidP="002F0DB0">
            <w:pPr>
              <w:spacing w:after="0" w:line="240" w:lineRule="auto"/>
              <w:ind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DB0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6 курс</w:t>
            </w:r>
          </w:p>
        </w:tc>
      </w:tr>
      <w:tr w:rsidR="0062765C" w:rsidRPr="002F0DB0" w:rsidTr="002F0DB0">
        <w:trPr>
          <w:trHeight w:hRule="exact" w:val="351"/>
        </w:trPr>
        <w:tc>
          <w:tcPr>
            <w:tcW w:w="9639" w:type="dxa"/>
            <w:gridSpan w:val="9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0DB0" w:rsidRDefault="002D0780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D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Специалитет</w:t>
            </w:r>
          </w:p>
        </w:tc>
      </w:tr>
      <w:tr w:rsidR="003E617A" w:rsidRPr="002F0DB0" w:rsidTr="002F0DB0">
        <w:trPr>
          <w:trHeight w:hRule="exact" w:val="2486"/>
        </w:trPr>
        <w:tc>
          <w:tcPr>
            <w:tcW w:w="106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2F0DB0" w:rsidRDefault="002D0780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18.05.01</w:t>
            </w:r>
          </w:p>
        </w:tc>
        <w:tc>
          <w:tcPr>
            <w:tcW w:w="235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2F0DB0" w:rsidRDefault="002D0780" w:rsidP="002F0DB0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</w:rPr>
            </w:pPr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Химическая технология </w:t>
            </w:r>
            <w:proofErr w:type="spellStart"/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энергонасыщенных</w:t>
            </w:r>
            <w:proofErr w:type="spellEnd"/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материалов и изделий (Применение и эксплуатация автоматизированных систем специального назначения)</w:t>
            </w:r>
          </w:p>
        </w:tc>
        <w:tc>
          <w:tcPr>
            <w:tcW w:w="112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2F0DB0" w:rsidRDefault="00467E14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очно</w:t>
            </w: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2F0DB0" w:rsidRDefault="008E479E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D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4783D" w:rsidRPr="002F0DB0">
              <w:rPr>
                <w:rFonts w:ascii="Times New Roman" w:hAnsi="Times New Roman" w:cs="Times New Roman"/>
                <w:sz w:val="24"/>
                <w:szCs w:val="24"/>
              </w:rPr>
              <w:t>46900</w:t>
            </w: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2F0DB0" w:rsidRDefault="000A18DC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2F0DB0" w:rsidRDefault="000A18DC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2F0DB0" w:rsidRDefault="000A18DC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2F0DB0" w:rsidRDefault="000A18DC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0A18DC" w:rsidRPr="002F0DB0" w:rsidRDefault="000A18DC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  <w:bookmarkEnd w:id="2"/>
    </w:tbl>
    <w:p w:rsidR="00B90872" w:rsidRPr="002F0DB0" w:rsidRDefault="00B90872" w:rsidP="002F0D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0780" w:rsidRPr="002F0DB0" w:rsidRDefault="002D0780" w:rsidP="002F0DB0">
      <w:pPr>
        <w:pStyle w:val="a5"/>
        <w:numPr>
          <w:ilvl w:val="0"/>
          <w:numId w:val="3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Добавить стоимость по следующему направлению в Приложение №</w:t>
      </w:r>
      <w:r w:rsid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к приказу </w:t>
      </w:r>
      <w:proofErr w:type="spellStart"/>
      <w:r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84783D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11.06.2025</w:t>
      </w:r>
      <w:r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 w:rsidR="0084783D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925</w:t>
      </w:r>
      <w:r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на 2025/2026 учебный год»: </w:t>
      </w:r>
    </w:p>
    <w:p w:rsidR="004E17D8" w:rsidRPr="002F0DB0" w:rsidRDefault="004E17D8" w:rsidP="002F0D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17D8" w:rsidRPr="002F0DB0" w:rsidRDefault="004E17D8" w:rsidP="002F0D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7374" w:rsidRPr="002F0DB0" w:rsidRDefault="00C57374" w:rsidP="002F0D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4974" w:rsidRPr="002F0DB0" w:rsidRDefault="005C4974" w:rsidP="002F0DB0">
      <w:pPr>
        <w:pStyle w:val="a5"/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2"/>
        <w:gridCol w:w="2465"/>
        <w:gridCol w:w="1159"/>
        <w:gridCol w:w="718"/>
        <w:gridCol w:w="900"/>
        <w:gridCol w:w="761"/>
        <w:gridCol w:w="810"/>
        <w:gridCol w:w="766"/>
        <w:gridCol w:w="807"/>
      </w:tblGrid>
      <w:tr w:rsidR="008F7E09" w:rsidRPr="002F0DB0" w:rsidTr="002F0DB0">
        <w:trPr>
          <w:trHeight w:hRule="exact" w:val="405"/>
        </w:trPr>
        <w:tc>
          <w:tcPr>
            <w:tcW w:w="1112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F0DB0" w:rsidRDefault="003E617A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  <w:p w:rsidR="003E617A" w:rsidRPr="002F0DB0" w:rsidRDefault="003E617A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</w:t>
            </w:r>
            <w:proofErr w:type="spellEnd"/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:rsidR="003E617A" w:rsidRPr="002F0DB0" w:rsidRDefault="003E617A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ления</w:t>
            </w:r>
            <w:proofErr w:type="spellEnd"/>
          </w:p>
        </w:tc>
        <w:tc>
          <w:tcPr>
            <w:tcW w:w="2465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F0DB0" w:rsidRDefault="003E617A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направления</w:t>
            </w:r>
          </w:p>
          <w:p w:rsidR="003E617A" w:rsidRPr="002F0DB0" w:rsidRDefault="003E617A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(специальности)</w:t>
            </w:r>
          </w:p>
        </w:tc>
        <w:tc>
          <w:tcPr>
            <w:tcW w:w="1159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F0DB0" w:rsidRDefault="003E617A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</w:t>
            </w:r>
          </w:p>
          <w:p w:rsidR="003E617A" w:rsidRPr="002F0DB0" w:rsidRDefault="003E617A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обучения</w:t>
            </w:r>
          </w:p>
        </w:tc>
        <w:tc>
          <w:tcPr>
            <w:tcW w:w="4762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F0DB0" w:rsidRDefault="003E617A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Стоимость обучения, руб.</w:t>
            </w:r>
          </w:p>
        </w:tc>
      </w:tr>
      <w:tr w:rsidR="008F7E09" w:rsidRPr="002F0DB0" w:rsidTr="002F0DB0">
        <w:trPr>
          <w:trHeight w:hRule="exact" w:val="544"/>
        </w:trPr>
        <w:tc>
          <w:tcPr>
            <w:tcW w:w="1112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F0DB0" w:rsidRDefault="003E617A" w:rsidP="002F0D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"/>
                <w:szCs w:val="1"/>
              </w:rPr>
            </w:pPr>
          </w:p>
        </w:tc>
        <w:tc>
          <w:tcPr>
            <w:tcW w:w="2465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F0DB0" w:rsidRDefault="003E617A" w:rsidP="002F0D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"/>
                <w:szCs w:val="1"/>
              </w:rPr>
            </w:pPr>
          </w:p>
        </w:tc>
        <w:tc>
          <w:tcPr>
            <w:tcW w:w="1159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F0DB0" w:rsidRDefault="003E617A" w:rsidP="002F0D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"/>
                <w:szCs w:val="1"/>
              </w:rPr>
            </w:pPr>
          </w:p>
        </w:tc>
        <w:tc>
          <w:tcPr>
            <w:tcW w:w="71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F0DB0" w:rsidRDefault="003E617A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DB0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 курс</w:t>
            </w:r>
          </w:p>
        </w:tc>
        <w:tc>
          <w:tcPr>
            <w:tcW w:w="90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F0DB0" w:rsidRDefault="003E617A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DB0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2 курс</w:t>
            </w:r>
          </w:p>
        </w:tc>
        <w:tc>
          <w:tcPr>
            <w:tcW w:w="76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F0DB0" w:rsidRDefault="003E617A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DB0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3 курс</w:t>
            </w:r>
          </w:p>
        </w:tc>
        <w:tc>
          <w:tcPr>
            <w:tcW w:w="81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F0DB0" w:rsidRDefault="003E617A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DB0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4 курс</w:t>
            </w:r>
          </w:p>
        </w:tc>
        <w:tc>
          <w:tcPr>
            <w:tcW w:w="766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F0DB0" w:rsidRDefault="003E617A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DB0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5 курс</w:t>
            </w:r>
          </w:p>
        </w:tc>
        <w:tc>
          <w:tcPr>
            <w:tcW w:w="80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F0DB0" w:rsidRDefault="003E617A" w:rsidP="002F0DB0">
            <w:pPr>
              <w:spacing w:after="0" w:line="240" w:lineRule="auto"/>
              <w:ind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DB0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6 курс</w:t>
            </w:r>
          </w:p>
        </w:tc>
      </w:tr>
      <w:tr w:rsidR="003E617A" w:rsidRPr="002F0DB0" w:rsidTr="002F0DB0">
        <w:trPr>
          <w:trHeight w:hRule="exact" w:val="284"/>
        </w:trPr>
        <w:tc>
          <w:tcPr>
            <w:tcW w:w="9498" w:type="dxa"/>
            <w:gridSpan w:val="9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F0DB0" w:rsidRDefault="003E617A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D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Специалитет</w:t>
            </w:r>
          </w:p>
        </w:tc>
      </w:tr>
      <w:tr w:rsidR="008F7E09" w:rsidRPr="002F0DB0" w:rsidTr="002F0DB0">
        <w:trPr>
          <w:trHeight w:hRule="exact" w:val="2492"/>
        </w:trPr>
        <w:tc>
          <w:tcPr>
            <w:tcW w:w="111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F0DB0" w:rsidRDefault="003E617A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18.05.01</w:t>
            </w:r>
          </w:p>
        </w:tc>
        <w:tc>
          <w:tcPr>
            <w:tcW w:w="246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F0DB0" w:rsidRDefault="003E617A" w:rsidP="002F0DB0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</w:rPr>
            </w:pPr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Химическая технология </w:t>
            </w:r>
            <w:proofErr w:type="spellStart"/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энергонасыщенных</w:t>
            </w:r>
            <w:proofErr w:type="spellEnd"/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материалов и изделий (Применение и эксплуатация автоматизированных систем специального назначения)</w:t>
            </w:r>
          </w:p>
        </w:tc>
        <w:tc>
          <w:tcPr>
            <w:tcW w:w="115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F0DB0" w:rsidRDefault="003E617A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очно</w:t>
            </w:r>
          </w:p>
        </w:tc>
        <w:tc>
          <w:tcPr>
            <w:tcW w:w="71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F0DB0" w:rsidRDefault="003E617A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F0DB0" w:rsidRDefault="003E617A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DB0">
              <w:rPr>
                <w:rFonts w:ascii="Times New Roman" w:hAnsi="Times New Roman" w:cs="Times New Roman"/>
                <w:sz w:val="24"/>
                <w:szCs w:val="24"/>
              </w:rPr>
              <w:t>153500</w:t>
            </w:r>
          </w:p>
        </w:tc>
        <w:tc>
          <w:tcPr>
            <w:tcW w:w="76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F0DB0" w:rsidRDefault="003E617A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F0DB0" w:rsidRDefault="003E617A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F0DB0" w:rsidRDefault="003E617A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3E617A" w:rsidRPr="002F0DB0" w:rsidRDefault="003E617A" w:rsidP="002F0DB0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D0780" w:rsidRPr="002F0DB0" w:rsidRDefault="002D0780" w:rsidP="002F0DB0">
      <w:pPr>
        <w:pStyle w:val="a5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471C" w:rsidRPr="002F0DB0" w:rsidRDefault="002D0780" w:rsidP="002F0D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809AE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5471C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настоящий приказ в Правовой базе </w:t>
      </w:r>
      <w:proofErr w:type="spellStart"/>
      <w:r w:rsidR="0045471C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45471C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официальном сайте </w:t>
      </w:r>
      <w:proofErr w:type="spellStart"/>
      <w:r w:rsidR="0045471C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45471C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44DD" w:rsidRPr="002F0DB0" w:rsidRDefault="002D0780" w:rsidP="002F0D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B44DD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Общему отделу (Рахимовой Д.Ф.) довести настоящий приказ до сведения руководителей всех структурных подразделений.</w:t>
      </w:r>
    </w:p>
    <w:p w:rsidR="001B44DD" w:rsidRPr="002F0DB0" w:rsidRDefault="002D0780" w:rsidP="002F0DB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B44DD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за исполнением настоящего приказа возложить на проректора по</w:t>
      </w:r>
      <w:r w:rsidR="00936F35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деятельности</w:t>
      </w:r>
      <w:r w:rsidR="0098791D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8791D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Кызыргулова</w:t>
      </w:r>
      <w:proofErr w:type="spellEnd"/>
      <w:r w:rsidR="0098791D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И.Р.</w:t>
      </w:r>
    </w:p>
    <w:p w:rsidR="0045471C" w:rsidRPr="002F0DB0" w:rsidRDefault="0045471C" w:rsidP="002F0DB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799" w:rsidRDefault="00483799" w:rsidP="002F0DB0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DB0" w:rsidRPr="002F0DB0" w:rsidRDefault="002F0DB0" w:rsidP="002F0DB0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7AD" w:rsidRPr="002F0DB0" w:rsidRDefault="002F0DB0" w:rsidP="002F0DB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Врио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483799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83799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2F0D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067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И.Р. </w:t>
      </w:r>
      <w:proofErr w:type="spellStart"/>
      <w:r w:rsidR="00A067F2">
        <w:rPr>
          <w:rFonts w:ascii="Times New Roman" w:eastAsia="Times New Roman" w:hAnsi="Times New Roman" w:cs="Times New Roman"/>
          <w:sz w:val="28"/>
          <w:szCs w:val="28"/>
          <w:lang w:eastAsia="ru-RU"/>
        </w:rPr>
        <w:t>Кызыргулов</w:t>
      </w:r>
      <w:proofErr w:type="spellEnd"/>
    </w:p>
    <w:sectPr w:rsidR="00AF17AD" w:rsidRPr="002F0DB0" w:rsidSect="002F0DB0">
      <w:headerReference w:type="default" r:id="rId8"/>
      <w:pgSz w:w="11906" w:h="16838"/>
      <w:pgMar w:top="1134" w:right="849" w:bottom="1276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EF8" w:rsidRDefault="00202EF8" w:rsidP="002F0DB0">
      <w:pPr>
        <w:spacing w:after="0" w:line="240" w:lineRule="auto"/>
      </w:pPr>
      <w:r>
        <w:separator/>
      </w:r>
    </w:p>
  </w:endnote>
  <w:endnote w:type="continuationSeparator" w:id="0">
    <w:p w:rsidR="00202EF8" w:rsidRDefault="00202EF8" w:rsidP="002F0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EF8" w:rsidRDefault="00202EF8" w:rsidP="002F0DB0">
      <w:pPr>
        <w:spacing w:after="0" w:line="240" w:lineRule="auto"/>
      </w:pPr>
      <w:r>
        <w:separator/>
      </w:r>
    </w:p>
  </w:footnote>
  <w:footnote w:type="continuationSeparator" w:id="0">
    <w:p w:rsidR="00202EF8" w:rsidRDefault="00202EF8" w:rsidP="002F0D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205788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2F0DB0" w:rsidRPr="002F0DB0" w:rsidRDefault="002F0DB0" w:rsidP="002F0DB0">
        <w:pPr>
          <w:pStyle w:val="a8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2F0DB0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2F0DB0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2F0DB0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7C7892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2F0DB0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05973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0D3E84"/>
    <w:multiLevelType w:val="hybridMultilevel"/>
    <w:tmpl w:val="A3D4AA82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215BB"/>
    <w:rsid w:val="00057BE2"/>
    <w:rsid w:val="000809AE"/>
    <w:rsid w:val="000A1036"/>
    <w:rsid w:val="000A18DC"/>
    <w:rsid w:val="000B1F86"/>
    <w:rsid w:val="000C52BE"/>
    <w:rsid w:val="000E425D"/>
    <w:rsid w:val="0011266B"/>
    <w:rsid w:val="0013461A"/>
    <w:rsid w:val="00154BED"/>
    <w:rsid w:val="00167902"/>
    <w:rsid w:val="00193E81"/>
    <w:rsid w:val="001B44DD"/>
    <w:rsid w:val="001B5325"/>
    <w:rsid w:val="001B602E"/>
    <w:rsid w:val="001E2076"/>
    <w:rsid w:val="00202EF8"/>
    <w:rsid w:val="00210255"/>
    <w:rsid w:val="00233466"/>
    <w:rsid w:val="002476C1"/>
    <w:rsid w:val="00272B2E"/>
    <w:rsid w:val="002A4190"/>
    <w:rsid w:val="002C71F9"/>
    <w:rsid w:val="002D0780"/>
    <w:rsid w:val="002E5B1C"/>
    <w:rsid w:val="002F0DB0"/>
    <w:rsid w:val="003068CB"/>
    <w:rsid w:val="00340CC8"/>
    <w:rsid w:val="003866D4"/>
    <w:rsid w:val="003B269A"/>
    <w:rsid w:val="003C4FCB"/>
    <w:rsid w:val="003E617A"/>
    <w:rsid w:val="00406ADE"/>
    <w:rsid w:val="00415516"/>
    <w:rsid w:val="004311D8"/>
    <w:rsid w:val="00450554"/>
    <w:rsid w:val="004530E4"/>
    <w:rsid w:val="0045471C"/>
    <w:rsid w:val="00467E14"/>
    <w:rsid w:val="00483799"/>
    <w:rsid w:val="004A3CA8"/>
    <w:rsid w:val="004C41CB"/>
    <w:rsid w:val="004E17D8"/>
    <w:rsid w:val="00552FFB"/>
    <w:rsid w:val="005A296A"/>
    <w:rsid w:val="005B4E7B"/>
    <w:rsid w:val="005C4974"/>
    <w:rsid w:val="005E0B70"/>
    <w:rsid w:val="0060031C"/>
    <w:rsid w:val="00616A74"/>
    <w:rsid w:val="0062765C"/>
    <w:rsid w:val="00670629"/>
    <w:rsid w:val="00677907"/>
    <w:rsid w:val="006858B2"/>
    <w:rsid w:val="006C01F5"/>
    <w:rsid w:val="006E0DA6"/>
    <w:rsid w:val="006F2F57"/>
    <w:rsid w:val="00754818"/>
    <w:rsid w:val="00773D73"/>
    <w:rsid w:val="007A2897"/>
    <w:rsid w:val="007C7892"/>
    <w:rsid w:val="007E2726"/>
    <w:rsid w:val="007F57AA"/>
    <w:rsid w:val="00800EA7"/>
    <w:rsid w:val="00826D30"/>
    <w:rsid w:val="00830551"/>
    <w:rsid w:val="0084783D"/>
    <w:rsid w:val="0087566B"/>
    <w:rsid w:val="008769E7"/>
    <w:rsid w:val="00896668"/>
    <w:rsid w:val="008E479E"/>
    <w:rsid w:val="008F7E09"/>
    <w:rsid w:val="00905BEB"/>
    <w:rsid w:val="00936F35"/>
    <w:rsid w:val="00940009"/>
    <w:rsid w:val="00987276"/>
    <w:rsid w:val="0098791D"/>
    <w:rsid w:val="009C4AA4"/>
    <w:rsid w:val="00A067F2"/>
    <w:rsid w:val="00A91477"/>
    <w:rsid w:val="00AF17AD"/>
    <w:rsid w:val="00B11775"/>
    <w:rsid w:val="00B155BE"/>
    <w:rsid w:val="00B868F1"/>
    <w:rsid w:val="00B90872"/>
    <w:rsid w:val="00BA3CCD"/>
    <w:rsid w:val="00BF5543"/>
    <w:rsid w:val="00C06170"/>
    <w:rsid w:val="00C11079"/>
    <w:rsid w:val="00C122F9"/>
    <w:rsid w:val="00C31DEC"/>
    <w:rsid w:val="00C452E1"/>
    <w:rsid w:val="00C57374"/>
    <w:rsid w:val="00C70A86"/>
    <w:rsid w:val="00C76E5D"/>
    <w:rsid w:val="00C803BA"/>
    <w:rsid w:val="00CF28F3"/>
    <w:rsid w:val="00D36AB0"/>
    <w:rsid w:val="00D77BA6"/>
    <w:rsid w:val="00DA3319"/>
    <w:rsid w:val="00DB4627"/>
    <w:rsid w:val="00DD7F83"/>
    <w:rsid w:val="00E05CA4"/>
    <w:rsid w:val="00E07D31"/>
    <w:rsid w:val="00E411C4"/>
    <w:rsid w:val="00E41632"/>
    <w:rsid w:val="00E60773"/>
    <w:rsid w:val="00E62FCD"/>
    <w:rsid w:val="00E70DC0"/>
    <w:rsid w:val="00E7483C"/>
    <w:rsid w:val="00E85EAF"/>
    <w:rsid w:val="00E939F5"/>
    <w:rsid w:val="00EA46E4"/>
    <w:rsid w:val="00ED78B2"/>
    <w:rsid w:val="00EE10E8"/>
    <w:rsid w:val="00F22111"/>
    <w:rsid w:val="00F54732"/>
    <w:rsid w:val="00F7675A"/>
    <w:rsid w:val="00F94383"/>
    <w:rsid w:val="00FB2EBA"/>
    <w:rsid w:val="00FC695D"/>
    <w:rsid w:val="00FE65D4"/>
    <w:rsid w:val="00FF170B"/>
    <w:rsid w:val="00FF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61BA9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  <w:style w:type="paragraph" w:styleId="a6">
    <w:name w:val="Block Text"/>
    <w:basedOn w:val="a"/>
    <w:link w:val="a7"/>
    <w:rsid w:val="002F0DB0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Цитата Знак"/>
    <w:link w:val="a6"/>
    <w:rsid w:val="002F0D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F0D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F0DB0"/>
  </w:style>
  <w:style w:type="paragraph" w:styleId="aa">
    <w:name w:val="footer"/>
    <w:basedOn w:val="a"/>
    <w:link w:val="ab"/>
    <w:uiPriority w:val="99"/>
    <w:unhideWhenUsed/>
    <w:rsid w:val="002F0D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F0D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6A1F3-75D9-4ADE-802A-478DAA9A9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1833</Characters>
  <Application>Microsoft Office Word</Application>
  <DocSecurity>0</DocSecurity>
  <Lines>122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Ахмадеева Наиля Альбертовна</cp:lastModifiedBy>
  <cp:revision>3</cp:revision>
  <cp:lastPrinted>2026-03-19T10:18:00Z</cp:lastPrinted>
  <dcterms:created xsi:type="dcterms:W3CDTF">2026-03-26T12:10:00Z</dcterms:created>
  <dcterms:modified xsi:type="dcterms:W3CDTF">2026-03-26T12:10:00Z</dcterms:modified>
</cp:coreProperties>
</file>