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0FF" w:rsidRPr="001353E9" w:rsidRDefault="00BB70FF" w:rsidP="00BB70FF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МИНИСТЕРСТВО НАУКИ И ВЫСШЕГО ОБРАЗОВАНИЯ РОССИЙСКОЙ ФЕДЕРАЦИИ</w:t>
      </w:r>
    </w:p>
    <w:p w:rsidR="00BB70FF" w:rsidRPr="001353E9" w:rsidRDefault="00BB70FF" w:rsidP="00BB70FF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ФЕДЕРАЛЬНОЕ ГОСУДАРСТВЕННОЕ БЮДЖЕТНОЕ ОБРАЗОВАТЕЛЬНОЕ</w:t>
      </w:r>
    </w:p>
    <w:p w:rsidR="00BB70FF" w:rsidRPr="001353E9" w:rsidRDefault="00BB70FF" w:rsidP="00BB70FF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УЧРЕЖДЕНИЕ ВЫСШЕГО ОБРАЗОВАНИЯ</w:t>
      </w:r>
    </w:p>
    <w:p w:rsidR="00BB70FF" w:rsidRPr="001353E9" w:rsidRDefault="00BB70FF" w:rsidP="00BB70FF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«УФИМСКИЙ УНИВЕРСИТЕТ НАУКИ И ТЕХНОЛОГИЙ»</w:t>
      </w:r>
    </w:p>
    <w:p w:rsidR="00BB70FF" w:rsidRPr="001353E9" w:rsidRDefault="00BB70FF" w:rsidP="00BB70FF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(</w:t>
      </w:r>
      <w:proofErr w:type="spellStart"/>
      <w:r w:rsidRPr="001353E9">
        <w:rPr>
          <w:sz w:val="26"/>
          <w:szCs w:val="26"/>
        </w:rPr>
        <w:t>УУНиТ</w:t>
      </w:r>
      <w:proofErr w:type="spellEnd"/>
      <w:r w:rsidRPr="001353E9">
        <w:rPr>
          <w:sz w:val="26"/>
          <w:szCs w:val="26"/>
        </w:rPr>
        <w:t>)</w:t>
      </w:r>
    </w:p>
    <w:p w:rsidR="00BB70FF" w:rsidRPr="001353E9" w:rsidRDefault="00BB70FF" w:rsidP="00BB70FF">
      <w:pPr>
        <w:ind w:left="-567" w:right="-284"/>
        <w:contextualSpacing/>
        <w:jc w:val="center"/>
        <w:rPr>
          <w:sz w:val="26"/>
          <w:szCs w:val="26"/>
        </w:rPr>
      </w:pPr>
    </w:p>
    <w:p w:rsidR="00BB70FF" w:rsidRPr="001353E9" w:rsidRDefault="00BB70FF" w:rsidP="00BB70FF">
      <w:pPr>
        <w:ind w:left="-567" w:right="-284"/>
        <w:contextualSpacing/>
        <w:jc w:val="center"/>
        <w:rPr>
          <w:b/>
          <w:sz w:val="26"/>
          <w:szCs w:val="26"/>
        </w:rPr>
      </w:pPr>
      <w:r w:rsidRPr="001353E9">
        <w:rPr>
          <w:b/>
          <w:sz w:val="26"/>
          <w:szCs w:val="26"/>
        </w:rPr>
        <w:t>ПРИКАЗ</w:t>
      </w:r>
    </w:p>
    <w:p w:rsidR="00BB70FF" w:rsidRPr="001353E9" w:rsidRDefault="00BB70FF" w:rsidP="00BB70FF">
      <w:pPr>
        <w:ind w:left="-567" w:right="-284"/>
        <w:contextualSpacing/>
        <w:jc w:val="center"/>
        <w:rPr>
          <w:sz w:val="26"/>
          <w:szCs w:val="26"/>
        </w:rPr>
      </w:pPr>
    </w:p>
    <w:p w:rsidR="00BB70FF" w:rsidRDefault="00BB70FF" w:rsidP="00BB70FF">
      <w:pPr>
        <w:ind w:right="-2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1</w:t>
      </w:r>
      <w:r>
        <w:rPr>
          <w:sz w:val="26"/>
          <w:szCs w:val="26"/>
        </w:rPr>
        <w:t>7</w:t>
      </w:r>
      <w:r w:rsidRPr="001353E9">
        <w:rPr>
          <w:sz w:val="26"/>
          <w:szCs w:val="26"/>
        </w:rPr>
        <w:t>.06.2025</w:t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  <w:t>№ 19</w:t>
      </w:r>
      <w:r>
        <w:rPr>
          <w:sz w:val="26"/>
          <w:szCs w:val="26"/>
        </w:rPr>
        <w:t>57</w:t>
      </w:r>
    </w:p>
    <w:p w:rsidR="00BB70FF" w:rsidRPr="001353E9" w:rsidRDefault="00BB70FF" w:rsidP="00BB70FF">
      <w:pPr>
        <w:ind w:right="-2"/>
        <w:contextualSpacing/>
        <w:jc w:val="center"/>
        <w:rPr>
          <w:sz w:val="26"/>
          <w:szCs w:val="26"/>
        </w:rPr>
      </w:pPr>
    </w:p>
    <w:p w:rsidR="00BB70FF" w:rsidRPr="001353E9" w:rsidRDefault="00BB70FF" w:rsidP="00BB70FF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Уфа</w:t>
      </w:r>
    </w:p>
    <w:p w:rsidR="00BB70FF" w:rsidRPr="001353E9" w:rsidRDefault="00BB70FF" w:rsidP="00BB70FF">
      <w:pPr>
        <w:contextualSpacing/>
        <w:jc w:val="center"/>
        <w:rPr>
          <w:sz w:val="26"/>
          <w:szCs w:val="26"/>
        </w:rPr>
      </w:pPr>
    </w:p>
    <w:p w:rsidR="00BB70FF" w:rsidRPr="00BB70FF" w:rsidRDefault="00EC1B79" w:rsidP="00BB70FF">
      <w:pPr>
        <w:jc w:val="center"/>
        <w:rPr>
          <w:b/>
          <w:bCs/>
          <w:sz w:val="26"/>
          <w:szCs w:val="26"/>
        </w:rPr>
      </w:pPr>
      <w:r w:rsidRPr="00BB70FF">
        <w:rPr>
          <w:b/>
          <w:bCs/>
          <w:sz w:val="26"/>
          <w:szCs w:val="26"/>
        </w:rPr>
        <w:t xml:space="preserve">О размерах платы за проживание в общежитиях </w:t>
      </w:r>
      <w:proofErr w:type="spellStart"/>
      <w:r w:rsidR="00ED0FEE" w:rsidRPr="00BB70FF">
        <w:rPr>
          <w:b/>
          <w:bCs/>
          <w:sz w:val="26"/>
          <w:szCs w:val="26"/>
        </w:rPr>
        <w:t>УУНиТ</w:t>
      </w:r>
      <w:proofErr w:type="spellEnd"/>
      <w:r w:rsidRPr="00BB70FF">
        <w:rPr>
          <w:b/>
          <w:bCs/>
          <w:sz w:val="26"/>
          <w:szCs w:val="26"/>
        </w:rPr>
        <w:t xml:space="preserve"> </w:t>
      </w:r>
    </w:p>
    <w:p w:rsidR="00B94FB1" w:rsidRPr="00BB70FF" w:rsidRDefault="00EC1B79" w:rsidP="00BB70FF">
      <w:pPr>
        <w:jc w:val="center"/>
        <w:rPr>
          <w:b/>
          <w:sz w:val="26"/>
          <w:szCs w:val="26"/>
        </w:rPr>
      </w:pPr>
      <w:r w:rsidRPr="00BB70FF">
        <w:rPr>
          <w:b/>
          <w:bCs/>
          <w:sz w:val="26"/>
          <w:szCs w:val="26"/>
        </w:rPr>
        <w:t>для обучающихся очной формы обучения</w:t>
      </w:r>
      <w:r w:rsidR="00454ED9" w:rsidRPr="00BB70FF">
        <w:rPr>
          <w:b/>
          <w:bCs/>
          <w:sz w:val="26"/>
          <w:szCs w:val="26"/>
        </w:rPr>
        <w:t xml:space="preserve"> в летний период</w:t>
      </w:r>
    </w:p>
    <w:p w:rsidR="00A556C3" w:rsidRPr="00BB70FF" w:rsidRDefault="00A556C3" w:rsidP="00BB70FF">
      <w:pPr>
        <w:ind w:firstLine="708"/>
        <w:jc w:val="both"/>
        <w:rPr>
          <w:sz w:val="26"/>
          <w:szCs w:val="26"/>
        </w:rPr>
      </w:pPr>
    </w:p>
    <w:p w:rsidR="00EC1B79" w:rsidRPr="00BB70FF" w:rsidRDefault="00EC1B79" w:rsidP="00BB70FF">
      <w:pPr>
        <w:pStyle w:val="aa"/>
        <w:tabs>
          <w:tab w:val="left" w:pos="993"/>
        </w:tabs>
        <w:ind w:firstLine="709"/>
        <w:jc w:val="both"/>
        <w:rPr>
          <w:sz w:val="26"/>
          <w:szCs w:val="26"/>
        </w:rPr>
      </w:pPr>
      <w:r w:rsidRPr="00BB70FF">
        <w:rPr>
          <w:color w:val="0F0F0F"/>
          <w:sz w:val="26"/>
          <w:szCs w:val="26"/>
        </w:rPr>
        <w:t>В</w:t>
      </w:r>
      <w:r w:rsidRPr="00BB70FF">
        <w:rPr>
          <w:color w:val="0F0F0F"/>
          <w:spacing w:val="37"/>
          <w:sz w:val="26"/>
          <w:szCs w:val="26"/>
        </w:rPr>
        <w:t xml:space="preserve"> </w:t>
      </w:r>
      <w:r w:rsidRPr="00BB70FF">
        <w:rPr>
          <w:sz w:val="26"/>
          <w:szCs w:val="26"/>
        </w:rPr>
        <w:t>соответствии</w:t>
      </w:r>
      <w:r w:rsidRPr="00BB70FF">
        <w:rPr>
          <w:spacing w:val="57"/>
          <w:sz w:val="26"/>
          <w:szCs w:val="26"/>
        </w:rPr>
        <w:t xml:space="preserve"> </w:t>
      </w:r>
      <w:r w:rsidRPr="00BB70FF">
        <w:rPr>
          <w:color w:val="131313"/>
          <w:sz w:val="26"/>
          <w:szCs w:val="26"/>
        </w:rPr>
        <w:t>с</w:t>
      </w:r>
      <w:r w:rsidRPr="00BB70FF">
        <w:rPr>
          <w:color w:val="131313"/>
          <w:spacing w:val="31"/>
          <w:sz w:val="26"/>
          <w:szCs w:val="26"/>
        </w:rPr>
        <w:t xml:space="preserve"> </w:t>
      </w:r>
      <w:r w:rsidRPr="00BB70FF">
        <w:rPr>
          <w:sz w:val="26"/>
          <w:szCs w:val="26"/>
        </w:rPr>
        <w:t>Постановлением</w:t>
      </w:r>
      <w:r w:rsidRPr="00BB70FF">
        <w:rPr>
          <w:spacing w:val="38"/>
          <w:sz w:val="26"/>
          <w:szCs w:val="26"/>
        </w:rPr>
        <w:t xml:space="preserve"> </w:t>
      </w:r>
      <w:r w:rsidRPr="00BB70FF">
        <w:rPr>
          <w:sz w:val="26"/>
          <w:szCs w:val="26"/>
        </w:rPr>
        <w:t>Правительства</w:t>
      </w:r>
      <w:r w:rsidRPr="00BB70FF">
        <w:rPr>
          <w:spacing w:val="59"/>
          <w:sz w:val="26"/>
          <w:szCs w:val="26"/>
        </w:rPr>
        <w:t xml:space="preserve"> </w:t>
      </w:r>
      <w:r w:rsidRPr="00BB70FF">
        <w:rPr>
          <w:color w:val="0F0F0F"/>
          <w:sz w:val="26"/>
          <w:szCs w:val="26"/>
        </w:rPr>
        <w:t>РФ</w:t>
      </w:r>
      <w:r w:rsidRPr="00BB70FF">
        <w:rPr>
          <w:color w:val="0F0F0F"/>
          <w:spacing w:val="40"/>
          <w:sz w:val="26"/>
          <w:szCs w:val="26"/>
        </w:rPr>
        <w:t xml:space="preserve"> </w:t>
      </w:r>
      <w:r w:rsidRPr="00BB70FF">
        <w:rPr>
          <w:color w:val="0F0F0F"/>
          <w:sz w:val="26"/>
          <w:szCs w:val="26"/>
        </w:rPr>
        <w:t>от</w:t>
      </w:r>
      <w:r w:rsidRPr="00BB70FF">
        <w:rPr>
          <w:color w:val="0F0F0F"/>
          <w:spacing w:val="41"/>
          <w:sz w:val="26"/>
          <w:szCs w:val="26"/>
        </w:rPr>
        <w:t xml:space="preserve"> </w:t>
      </w:r>
      <w:r w:rsidRPr="00BB70FF">
        <w:rPr>
          <w:sz w:val="26"/>
          <w:szCs w:val="26"/>
        </w:rPr>
        <w:t>14.11.2014</w:t>
      </w:r>
      <w:r w:rsidRPr="00BB70FF">
        <w:rPr>
          <w:spacing w:val="57"/>
          <w:sz w:val="26"/>
          <w:szCs w:val="26"/>
        </w:rPr>
        <w:t xml:space="preserve"> </w:t>
      </w:r>
      <w:r w:rsidRPr="00BB70FF">
        <w:rPr>
          <w:color w:val="0A0A0A"/>
          <w:sz w:val="26"/>
          <w:szCs w:val="26"/>
        </w:rPr>
        <w:t>№</w:t>
      </w:r>
      <w:r w:rsidRPr="00BB70FF">
        <w:rPr>
          <w:color w:val="0A0A0A"/>
          <w:spacing w:val="27"/>
          <w:sz w:val="26"/>
          <w:szCs w:val="26"/>
        </w:rPr>
        <w:t xml:space="preserve"> </w:t>
      </w:r>
      <w:r w:rsidRPr="00BB70FF">
        <w:rPr>
          <w:color w:val="0E0E0E"/>
          <w:sz w:val="26"/>
          <w:szCs w:val="26"/>
        </w:rPr>
        <w:t>1190</w:t>
      </w:r>
      <w:r w:rsidR="00BB70FF">
        <w:rPr>
          <w:color w:val="0E0E0E"/>
          <w:sz w:val="26"/>
          <w:szCs w:val="26"/>
        </w:rPr>
        <w:t xml:space="preserve"> </w:t>
      </w:r>
    </w:p>
    <w:p w:rsidR="00EC1B79" w:rsidRPr="00BB70FF" w:rsidRDefault="00EC1B79" w:rsidP="00BB70FF">
      <w:pPr>
        <w:pStyle w:val="aa"/>
        <w:tabs>
          <w:tab w:val="left" w:pos="993"/>
        </w:tabs>
        <w:jc w:val="both"/>
        <w:rPr>
          <w:sz w:val="26"/>
          <w:szCs w:val="26"/>
        </w:rPr>
      </w:pPr>
      <w:r w:rsidRPr="00BB70FF">
        <w:rPr>
          <w:color w:val="0A0A0A"/>
          <w:sz w:val="26"/>
          <w:szCs w:val="26"/>
        </w:rPr>
        <w:t>«О</w:t>
      </w:r>
      <w:r w:rsidRPr="00BB70FF">
        <w:rPr>
          <w:color w:val="0A0A0A"/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правилах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определения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color w:val="0F0F0F"/>
          <w:sz w:val="26"/>
          <w:szCs w:val="26"/>
        </w:rPr>
        <w:t>размера</w:t>
      </w:r>
      <w:r w:rsidRPr="00BB70FF">
        <w:rPr>
          <w:color w:val="0F0F0F"/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платы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color w:val="0F0F0F"/>
          <w:sz w:val="26"/>
          <w:szCs w:val="26"/>
        </w:rPr>
        <w:t>за</w:t>
      </w:r>
      <w:r w:rsidRPr="00BB70FF">
        <w:rPr>
          <w:color w:val="0F0F0F"/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коммунальные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услуги,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вносимой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нанимателями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жилых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помещений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color w:val="181818"/>
          <w:sz w:val="26"/>
          <w:szCs w:val="26"/>
        </w:rPr>
        <w:t>в</w:t>
      </w:r>
      <w:r w:rsidRPr="00BB70FF">
        <w:rPr>
          <w:color w:val="181818"/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общежитиях,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входящих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color w:val="131313"/>
          <w:sz w:val="26"/>
          <w:szCs w:val="26"/>
        </w:rPr>
        <w:t>в</w:t>
      </w:r>
      <w:r w:rsidRPr="00BB70FF">
        <w:rPr>
          <w:color w:val="131313"/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жилищный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>фонд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sz w:val="26"/>
          <w:szCs w:val="26"/>
        </w:rPr>
        <w:t xml:space="preserve">организаций, осуществляющих образовательную деятельность, </w:t>
      </w:r>
      <w:r w:rsidRPr="00BB70FF">
        <w:rPr>
          <w:color w:val="111111"/>
          <w:sz w:val="26"/>
          <w:szCs w:val="26"/>
        </w:rPr>
        <w:t xml:space="preserve">по </w:t>
      </w:r>
      <w:r w:rsidRPr="00BB70FF">
        <w:rPr>
          <w:sz w:val="26"/>
          <w:szCs w:val="26"/>
        </w:rPr>
        <w:t>договорам найма</w:t>
      </w:r>
      <w:r w:rsidRPr="00BB70FF">
        <w:rPr>
          <w:spacing w:val="1"/>
          <w:sz w:val="26"/>
          <w:szCs w:val="26"/>
        </w:rPr>
        <w:t xml:space="preserve"> </w:t>
      </w:r>
      <w:r w:rsidRPr="00BB70FF">
        <w:rPr>
          <w:color w:val="0F0F0F"/>
          <w:spacing w:val="-1"/>
          <w:sz w:val="26"/>
          <w:szCs w:val="26"/>
        </w:rPr>
        <w:t xml:space="preserve">жилого </w:t>
      </w:r>
      <w:r w:rsidRPr="00BB70FF">
        <w:rPr>
          <w:sz w:val="26"/>
          <w:szCs w:val="26"/>
        </w:rPr>
        <w:t>помещения в общежитии»</w:t>
      </w:r>
      <w:r w:rsidR="002A019C" w:rsidRPr="00BB70FF">
        <w:rPr>
          <w:sz w:val="26"/>
          <w:szCs w:val="26"/>
        </w:rPr>
        <w:t xml:space="preserve">, Федеральным законом от 29.12.2012 № 273-ФЗ </w:t>
      </w:r>
      <w:r w:rsidR="00BB70FF">
        <w:rPr>
          <w:sz w:val="26"/>
          <w:szCs w:val="26"/>
        </w:rPr>
        <w:br/>
      </w:r>
      <w:r w:rsidR="002A019C" w:rsidRPr="00BB70FF">
        <w:rPr>
          <w:sz w:val="26"/>
          <w:szCs w:val="26"/>
        </w:rPr>
        <w:t>«Об образовании в Российской Федерации», и в</w:t>
      </w:r>
      <w:r w:rsidRPr="00BB70FF">
        <w:rPr>
          <w:sz w:val="26"/>
          <w:szCs w:val="26"/>
        </w:rPr>
        <w:t xml:space="preserve"> связи с изменением тарифов </w:t>
      </w:r>
      <w:r w:rsidRPr="00BB70FF">
        <w:rPr>
          <w:color w:val="0C0C0C"/>
          <w:sz w:val="26"/>
          <w:szCs w:val="26"/>
        </w:rPr>
        <w:t xml:space="preserve">на </w:t>
      </w:r>
      <w:r w:rsidR="00600A0B" w:rsidRPr="00BB70FF">
        <w:rPr>
          <w:sz w:val="26"/>
          <w:szCs w:val="26"/>
        </w:rPr>
        <w:t>коммунальные услуги, п р и к а з ы в а ю:</w:t>
      </w:r>
    </w:p>
    <w:p w:rsidR="00EC1B79" w:rsidRPr="00BB70FF" w:rsidRDefault="00EC1B79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1.</w:t>
      </w:r>
      <w:r w:rsidRPr="00BB70FF">
        <w:rPr>
          <w:bCs/>
          <w:sz w:val="26"/>
          <w:szCs w:val="26"/>
        </w:rPr>
        <w:tab/>
        <w:t xml:space="preserve">Установить с </w:t>
      </w:r>
      <w:r w:rsidR="000E3583" w:rsidRPr="00BB70FF">
        <w:rPr>
          <w:bCs/>
          <w:sz w:val="26"/>
          <w:szCs w:val="26"/>
        </w:rPr>
        <w:t>1</w:t>
      </w:r>
      <w:r w:rsidRPr="00BB70FF">
        <w:rPr>
          <w:bCs/>
          <w:sz w:val="26"/>
          <w:szCs w:val="26"/>
        </w:rPr>
        <w:t xml:space="preserve"> </w:t>
      </w:r>
      <w:r w:rsidR="00BA5317" w:rsidRPr="00BB70FF">
        <w:rPr>
          <w:bCs/>
          <w:sz w:val="26"/>
          <w:szCs w:val="26"/>
        </w:rPr>
        <w:t>июля</w:t>
      </w:r>
      <w:r w:rsidRPr="00BB70FF">
        <w:rPr>
          <w:bCs/>
          <w:sz w:val="26"/>
          <w:szCs w:val="26"/>
        </w:rPr>
        <w:t xml:space="preserve"> 202</w:t>
      </w:r>
      <w:r w:rsidR="000E3583" w:rsidRPr="00BB70FF">
        <w:rPr>
          <w:bCs/>
          <w:sz w:val="26"/>
          <w:szCs w:val="26"/>
        </w:rPr>
        <w:t>5</w:t>
      </w:r>
      <w:r w:rsidRPr="00BB70FF">
        <w:rPr>
          <w:bCs/>
          <w:sz w:val="26"/>
          <w:szCs w:val="26"/>
        </w:rPr>
        <w:t xml:space="preserve"> г</w:t>
      </w:r>
      <w:r w:rsidR="00E352A7" w:rsidRPr="00BB70FF">
        <w:rPr>
          <w:bCs/>
          <w:sz w:val="26"/>
          <w:szCs w:val="26"/>
        </w:rPr>
        <w:t>ода</w:t>
      </w:r>
      <w:r w:rsidRPr="00BB70FF">
        <w:rPr>
          <w:bCs/>
          <w:sz w:val="26"/>
          <w:szCs w:val="26"/>
        </w:rPr>
        <w:t xml:space="preserve"> следующие размеры платы за проживание в общежитиях студенческого городка № 1 для обучающихся по очной форме обучения (Приложения № 1, 2):</w:t>
      </w:r>
    </w:p>
    <w:p w:rsidR="00EC1B79" w:rsidRPr="00BB70FF" w:rsidRDefault="00EC1B79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 xml:space="preserve">общежития № </w:t>
      </w:r>
      <w:r w:rsidR="00BA5317" w:rsidRPr="00BB70FF">
        <w:rPr>
          <w:bCs/>
          <w:sz w:val="26"/>
          <w:szCs w:val="26"/>
        </w:rPr>
        <w:t xml:space="preserve">1, </w:t>
      </w:r>
      <w:r w:rsidRPr="00BB70FF">
        <w:rPr>
          <w:bCs/>
          <w:sz w:val="26"/>
          <w:szCs w:val="26"/>
        </w:rPr>
        <w:t xml:space="preserve">2, 3, 5 – </w:t>
      </w:r>
      <w:r w:rsidR="000E3583" w:rsidRPr="00BB70FF">
        <w:rPr>
          <w:bCs/>
          <w:sz w:val="26"/>
          <w:szCs w:val="26"/>
        </w:rPr>
        <w:t>669,92</w:t>
      </w:r>
      <w:r w:rsidRPr="00BB70FF">
        <w:rPr>
          <w:bCs/>
          <w:sz w:val="26"/>
          <w:szCs w:val="26"/>
        </w:rPr>
        <w:t xml:space="preserve"> руб./мес</w:t>
      </w:r>
      <w:r w:rsidR="006930CB" w:rsidRPr="00BB70FF">
        <w:rPr>
          <w:bCs/>
          <w:sz w:val="26"/>
          <w:szCs w:val="26"/>
        </w:rPr>
        <w:t>яц</w:t>
      </w:r>
      <w:r w:rsidRPr="00BB70FF">
        <w:rPr>
          <w:bCs/>
          <w:sz w:val="26"/>
          <w:szCs w:val="26"/>
        </w:rPr>
        <w:t>;</w:t>
      </w:r>
    </w:p>
    <w:p w:rsidR="00EC1B79" w:rsidRPr="00BB70FF" w:rsidRDefault="00EC1B79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 xml:space="preserve">общежитие № 7 – </w:t>
      </w:r>
      <w:r w:rsidR="00BF476C" w:rsidRPr="00BB70FF">
        <w:rPr>
          <w:bCs/>
          <w:sz w:val="26"/>
          <w:szCs w:val="26"/>
        </w:rPr>
        <w:t>659,80</w:t>
      </w:r>
      <w:r w:rsidRPr="00BB70FF">
        <w:rPr>
          <w:bCs/>
          <w:sz w:val="26"/>
          <w:szCs w:val="26"/>
        </w:rPr>
        <w:t xml:space="preserve"> руб./мес</w:t>
      </w:r>
      <w:r w:rsidR="006930CB" w:rsidRPr="00BB70FF">
        <w:rPr>
          <w:bCs/>
          <w:sz w:val="26"/>
          <w:szCs w:val="26"/>
        </w:rPr>
        <w:t>яц.</w:t>
      </w:r>
    </w:p>
    <w:p w:rsidR="00E352A7" w:rsidRPr="00BB70FF" w:rsidRDefault="00E352A7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2.</w:t>
      </w:r>
      <w:r w:rsidRPr="00BB70FF">
        <w:rPr>
          <w:bCs/>
          <w:sz w:val="26"/>
          <w:szCs w:val="26"/>
        </w:rPr>
        <w:tab/>
        <w:t xml:space="preserve">Установить с </w:t>
      </w:r>
      <w:r w:rsidR="000E3583" w:rsidRPr="00BB70FF">
        <w:rPr>
          <w:bCs/>
          <w:sz w:val="26"/>
          <w:szCs w:val="26"/>
        </w:rPr>
        <w:t>1</w:t>
      </w:r>
      <w:r w:rsidRPr="00BB70FF">
        <w:rPr>
          <w:bCs/>
          <w:sz w:val="26"/>
          <w:szCs w:val="26"/>
        </w:rPr>
        <w:t xml:space="preserve"> </w:t>
      </w:r>
      <w:r w:rsidR="00A35A64" w:rsidRPr="00BB70FF">
        <w:rPr>
          <w:bCs/>
          <w:sz w:val="26"/>
          <w:szCs w:val="26"/>
        </w:rPr>
        <w:t>июля 202</w:t>
      </w:r>
      <w:r w:rsidR="000E3583" w:rsidRPr="00BB70FF">
        <w:rPr>
          <w:bCs/>
          <w:sz w:val="26"/>
          <w:szCs w:val="26"/>
        </w:rPr>
        <w:t>5</w:t>
      </w:r>
      <w:r w:rsidR="00A35A64" w:rsidRPr="00BB70FF">
        <w:rPr>
          <w:bCs/>
          <w:sz w:val="26"/>
          <w:szCs w:val="26"/>
        </w:rPr>
        <w:t xml:space="preserve"> года</w:t>
      </w:r>
      <w:r w:rsidRPr="00BB70FF">
        <w:rPr>
          <w:bCs/>
          <w:sz w:val="26"/>
          <w:szCs w:val="26"/>
        </w:rPr>
        <w:t xml:space="preserve"> следующие размеры платы за проживание в общежитиях студенческого городка № 2 для обучающихся по очной форме обучения (Приложения № </w:t>
      </w:r>
      <w:r w:rsidR="00A35A64" w:rsidRPr="00BB70FF">
        <w:rPr>
          <w:bCs/>
          <w:sz w:val="26"/>
          <w:szCs w:val="26"/>
        </w:rPr>
        <w:t xml:space="preserve">3, </w:t>
      </w:r>
      <w:r w:rsidR="00486741" w:rsidRPr="00BB70FF">
        <w:rPr>
          <w:bCs/>
          <w:sz w:val="26"/>
          <w:szCs w:val="26"/>
        </w:rPr>
        <w:t>4</w:t>
      </w:r>
      <w:r w:rsidR="00A35A64" w:rsidRPr="00BB70FF">
        <w:rPr>
          <w:bCs/>
          <w:sz w:val="26"/>
          <w:szCs w:val="26"/>
        </w:rPr>
        <w:t>, 5</w:t>
      </w:r>
      <w:r w:rsidRPr="00BB70FF">
        <w:rPr>
          <w:bCs/>
          <w:sz w:val="26"/>
          <w:szCs w:val="26"/>
        </w:rPr>
        <w:t>):</w:t>
      </w:r>
      <w:bookmarkStart w:id="0" w:name="_GoBack"/>
      <w:bookmarkEnd w:id="0"/>
    </w:p>
    <w:p w:rsidR="00E352A7" w:rsidRPr="00BB70FF" w:rsidRDefault="00E352A7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 xml:space="preserve">общежития № 1, 2, 3, 4 – </w:t>
      </w:r>
      <w:r w:rsidR="00BF476C" w:rsidRPr="00BB70FF">
        <w:rPr>
          <w:bCs/>
          <w:sz w:val="26"/>
          <w:szCs w:val="26"/>
        </w:rPr>
        <w:t xml:space="preserve">670,24 </w:t>
      </w:r>
      <w:r w:rsidRPr="00BB70FF">
        <w:rPr>
          <w:bCs/>
          <w:sz w:val="26"/>
          <w:szCs w:val="26"/>
        </w:rPr>
        <w:t>руб./мес</w:t>
      </w:r>
      <w:r w:rsidR="006930CB" w:rsidRPr="00BB70FF">
        <w:rPr>
          <w:bCs/>
          <w:sz w:val="26"/>
          <w:szCs w:val="26"/>
        </w:rPr>
        <w:t>яц</w:t>
      </w:r>
      <w:r w:rsidRPr="00BB70FF">
        <w:rPr>
          <w:bCs/>
          <w:sz w:val="26"/>
          <w:szCs w:val="26"/>
        </w:rPr>
        <w:t>;</w:t>
      </w:r>
    </w:p>
    <w:p w:rsidR="00E352A7" w:rsidRPr="00BB70FF" w:rsidRDefault="00E352A7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 xml:space="preserve">общежитие № 5 – </w:t>
      </w:r>
      <w:r w:rsidR="00BF476C" w:rsidRPr="00BB70FF">
        <w:rPr>
          <w:bCs/>
          <w:sz w:val="26"/>
          <w:szCs w:val="26"/>
        </w:rPr>
        <w:t xml:space="preserve">692,74 </w:t>
      </w:r>
      <w:r w:rsidRPr="00BB70FF">
        <w:rPr>
          <w:bCs/>
          <w:sz w:val="26"/>
          <w:szCs w:val="26"/>
        </w:rPr>
        <w:t>руб./мес</w:t>
      </w:r>
      <w:r w:rsidR="006930CB" w:rsidRPr="00BB70FF">
        <w:rPr>
          <w:bCs/>
          <w:sz w:val="26"/>
          <w:szCs w:val="26"/>
        </w:rPr>
        <w:t>яц</w:t>
      </w:r>
      <w:r w:rsidRPr="00BB70FF">
        <w:rPr>
          <w:bCs/>
          <w:sz w:val="26"/>
          <w:szCs w:val="26"/>
        </w:rPr>
        <w:t>;</w:t>
      </w:r>
    </w:p>
    <w:p w:rsidR="00E352A7" w:rsidRPr="00BB70FF" w:rsidRDefault="00E352A7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общежити</w:t>
      </w:r>
      <w:r w:rsidR="00600A0B" w:rsidRPr="00BB70FF">
        <w:rPr>
          <w:bCs/>
          <w:sz w:val="26"/>
          <w:szCs w:val="26"/>
        </w:rPr>
        <w:t>я</w:t>
      </w:r>
      <w:r w:rsidRPr="00BB70FF">
        <w:rPr>
          <w:bCs/>
          <w:sz w:val="26"/>
          <w:szCs w:val="26"/>
        </w:rPr>
        <w:t xml:space="preserve"> № 6, 7, 8</w:t>
      </w:r>
      <w:r w:rsidR="00A35A64" w:rsidRPr="00BB70FF">
        <w:rPr>
          <w:bCs/>
          <w:sz w:val="26"/>
          <w:szCs w:val="26"/>
        </w:rPr>
        <w:t>, 9</w:t>
      </w:r>
      <w:r w:rsidRPr="00BB70FF">
        <w:rPr>
          <w:bCs/>
          <w:sz w:val="26"/>
          <w:szCs w:val="26"/>
        </w:rPr>
        <w:t xml:space="preserve"> – </w:t>
      </w:r>
      <w:r w:rsidR="00BF476C" w:rsidRPr="00BB70FF">
        <w:rPr>
          <w:bCs/>
          <w:sz w:val="26"/>
          <w:szCs w:val="26"/>
        </w:rPr>
        <w:t xml:space="preserve">641,96 </w:t>
      </w:r>
      <w:r w:rsidRPr="00BB70FF">
        <w:rPr>
          <w:bCs/>
          <w:sz w:val="26"/>
          <w:szCs w:val="26"/>
        </w:rPr>
        <w:t>руб./мес</w:t>
      </w:r>
      <w:r w:rsidR="006930CB" w:rsidRPr="00BB70FF">
        <w:rPr>
          <w:bCs/>
          <w:sz w:val="26"/>
          <w:szCs w:val="26"/>
        </w:rPr>
        <w:t>яц.</w:t>
      </w:r>
    </w:p>
    <w:p w:rsidR="00EC1B79" w:rsidRPr="00BB70FF" w:rsidRDefault="00600A0B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3</w:t>
      </w:r>
      <w:r w:rsidR="00EC1B79" w:rsidRPr="00BB70FF">
        <w:rPr>
          <w:bCs/>
          <w:sz w:val="26"/>
          <w:szCs w:val="26"/>
        </w:rPr>
        <w:t>.</w:t>
      </w:r>
      <w:r w:rsidR="00EC1B79" w:rsidRPr="00BB70FF">
        <w:rPr>
          <w:bCs/>
          <w:sz w:val="26"/>
          <w:szCs w:val="26"/>
        </w:rPr>
        <w:tab/>
        <w:t>Оплату проживания в общежитиях производить путем внесения платы безналичным перечислением на лицевой счет университета после подписания договора найма утвержденной формы.</w:t>
      </w:r>
    </w:p>
    <w:p w:rsidR="00CA1EB4" w:rsidRPr="00BB70FF" w:rsidRDefault="006D0254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4</w:t>
      </w:r>
      <w:r w:rsidR="00CA1EB4" w:rsidRPr="00BB70FF">
        <w:rPr>
          <w:bCs/>
          <w:sz w:val="26"/>
          <w:szCs w:val="26"/>
        </w:rPr>
        <w:t>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CA1EB4" w:rsidRPr="00BB70FF" w:rsidRDefault="00CA1EB4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CA1EB4" w:rsidRPr="00BB70FF" w:rsidRDefault="00CA1EB4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 xml:space="preserve">- студентов, являющихся детьми-инвалидами, инвалидами </w:t>
      </w:r>
      <w:r w:rsidRPr="00BB70FF">
        <w:rPr>
          <w:bCs/>
          <w:sz w:val="26"/>
          <w:szCs w:val="26"/>
          <w:lang w:val="en-US"/>
        </w:rPr>
        <w:t>I</w:t>
      </w:r>
      <w:r w:rsidRPr="00BB70FF">
        <w:rPr>
          <w:bCs/>
          <w:sz w:val="26"/>
          <w:szCs w:val="26"/>
        </w:rPr>
        <w:t xml:space="preserve"> и </w:t>
      </w:r>
      <w:r w:rsidRPr="00BB70FF">
        <w:rPr>
          <w:bCs/>
          <w:sz w:val="26"/>
          <w:szCs w:val="26"/>
          <w:lang w:val="en-US"/>
        </w:rPr>
        <w:t>II</w:t>
      </w:r>
      <w:r w:rsidRPr="00BB70FF">
        <w:rPr>
          <w:bCs/>
          <w:sz w:val="26"/>
          <w:szCs w:val="26"/>
        </w:rPr>
        <w:t xml:space="preserve"> групп, инвалидами с детства;</w:t>
      </w:r>
    </w:p>
    <w:p w:rsidR="00CA1EB4" w:rsidRPr="00BB70FF" w:rsidRDefault="00CA1EB4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CA1EB4" w:rsidRPr="00BB70FF" w:rsidRDefault="00CA1EB4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lastRenderedPageBreak/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</w:t>
      </w:r>
      <w:r w:rsidR="005A7046" w:rsidRPr="00BB70FF">
        <w:rPr>
          <w:bCs/>
          <w:sz w:val="26"/>
          <w:szCs w:val="26"/>
        </w:rPr>
        <w:t>лении подтверждающих документов;</w:t>
      </w:r>
    </w:p>
    <w:p w:rsidR="005A7046" w:rsidRPr="00BB70FF" w:rsidRDefault="005A7046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- обучающихся, у которых родители призваны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на основании заявления обучающегося.</w:t>
      </w:r>
    </w:p>
    <w:p w:rsidR="00CA1EB4" w:rsidRPr="00BB70FF" w:rsidRDefault="006D0254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5</w:t>
      </w:r>
      <w:r w:rsidR="00CA1EB4" w:rsidRPr="00BB70FF">
        <w:rPr>
          <w:bCs/>
          <w:sz w:val="26"/>
          <w:szCs w:val="26"/>
        </w:rPr>
        <w:t>. Освободить от взимания платы за проживание в общежитиях в части платы за пользование жилым помещением (плата за наем), приложения № 6-10:</w:t>
      </w:r>
    </w:p>
    <w:p w:rsidR="00CA1EB4" w:rsidRPr="00BB70FF" w:rsidRDefault="00CA1EB4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CA1EB4" w:rsidRPr="00BB70FF" w:rsidRDefault="00CA1EB4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CA1EB4" w:rsidRPr="00BB70FF" w:rsidRDefault="00CA1EB4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Pr="00BB70FF" w:rsidRDefault="00600A0B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6</w:t>
      </w:r>
      <w:r w:rsidR="00EC1B79" w:rsidRPr="00BB70FF">
        <w:rPr>
          <w:bCs/>
          <w:sz w:val="26"/>
          <w:szCs w:val="26"/>
        </w:rPr>
        <w:t>.</w:t>
      </w:r>
      <w:r w:rsidR="00EC1B79" w:rsidRPr="00BB70FF">
        <w:rPr>
          <w:bCs/>
          <w:sz w:val="26"/>
          <w:szCs w:val="26"/>
        </w:rPr>
        <w:tab/>
      </w:r>
      <w:r w:rsidR="00C43BE1" w:rsidRPr="00BB70FF">
        <w:rPr>
          <w:bCs/>
          <w:sz w:val="26"/>
          <w:szCs w:val="26"/>
        </w:rPr>
        <w:t>Управлению по социальной работе организовать заселение студентов.</w:t>
      </w:r>
    </w:p>
    <w:p w:rsidR="0079333D" w:rsidRPr="00BB70FF" w:rsidRDefault="00790752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7.</w:t>
      </w:r>
      <w:r w:rsidRPr="00BB70FF">
        <w:rPr>
          <w:bCs/>
          <w:sz w:val="26"/>
          <w:szCs w:val="26"/>
        </w:rPr>
        <w:tab/>
      </w:r>
      <w:r w:rsidR="00021B18" w:rsidRPr="00BB70FF">
        <w:rPr>
          <w:bCs/>
          <w:sz w:val="26"/>
          <w:szCs w:val="26"/>
        </w:rPr>
        <w:t xml:space="preserve">Опубликовать настоящий приказ и приложения к нему в Правовой базе </w:t>
      </w:r>
      <w:proofErr w:type="spellStart"/>
      <w:r w:rsidR="00021B18" w:rsidRPr="00BB70FF">
        <w:rPr>
          <w:bCs/>
          <w:sz w:val="26"/>
          <w:szCs w:val="26"/>
        </w:rPr>
        <w:t>УУНиТ</w:t>
      </w:r>
      <w:proofErr w:type="spellEnd"/>
      <w:r w:rsidR="00021B18" w:rsidRPr="00BB70FF">
        <w:rPr>
          <w:bCs/>
          <w:sz w:val="26"/>
          <w:szCs w:val="26"/>
        </w:rPr>
        <w:t xml:space="preserve"> и на официальном сайте </w:t>
      </w:r>
      <w:proofErr w:type="spellStart"/>
      <w:r w:rsidR="00021B18" w:rsidRPr="00BB70FF">
        <w:rPr>
          <w:bCs/>
          <w:sz w:val="26"/>
          <w:szCs w:val="26"/>
        </w:rPr>
        <w:t>УУНиТ</w:t>
      </w:r>
      <w:proofErr w:type="spellEnd"/>
      <w:r w:rsidR="00021B18" w:rsidRPr="00BB70FF">
        <w:rPr>
          <w:bCs/>
          <w:sz w:val="26"/>
          <w:szCs w:val="26"/>
        </w:rPr>
        <w:t>.</w:t>
      </w:r>
    </w:p>
    <w:p w:rsidR="007B5003" w:rsidRPr="00BB70FF" w:rsidRDefault="00021B18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8</w:t>
      </w:r>
      <w:r w:rsidR="007B5003" w:rsidRPr="00BB70FF">
        <w:rPr>
          <w:bCs/>
          <w:sz w:val="26"/>
          <w:szCs w:val="26"/>
        </w:rPr>
        <w:t>.</w:t>
      </w:r>
      <w:r w:rsidR="007B5003" w:rsidRPr="00BB70FF">
        <w:rPr>
          <w:bCs/>
          <w:sz w:val="26"/>
          <w:szCs w:val="26"/>
        </w:rPr>
        <w:tab/>
      </w:r>
      <w:r w:rsidR="004E7323" w:rsidRPr="00BB70FF">
        <w:rPr>
          <w:bCs/>
          <w:sz w:val="26"/>
          <w:szCs w:val="26"/>
        </w:rPr>
        <w:t xml:space="preserve">Признать утратившим силу с 01.07.2025 приказ от 31.07.2024 № 2314 </w:t>
      </w:r>
      <w:r w:rsidR="00BB70FF">
        <w:rPr>
          <w:bCs/>
          <w:sz w:val="26"/>
          <w:szCs w:val="26"/>
        </w:rPr>
        <w:br/>
      </w:r>
      <w:r w:rsidR="004E7323" w:rsidRPr="00BB70FF">
        <w:rPr>
          <w:bCs/>
          <w:sz w:val="26"/>
          <w:szCs w:val="26"/>
        </w:rPr>
        <w:t xml:space="preserve">«О размерах платы за проживание в общежитиях </w:t>
      </w:r>
      <w:proofErr w:type="spellStart"/>
      <w:r w:rsidR="004E7323" w:rsidRPr="00BB70FF">
        <w:rPr>
          <w:bCs/>
          <w:sz w:val="26"/>
          <w:szCs w:val="26"/>
        </w:rPr>
        <w:t>УУНиТ</w:t>
      </w:r>
      <w:proofErr w:type="spellEnd"/>
      <w:r w:rsidR="004E7323" w:rsidRPr="00BB70FF">
        <w:rPr>
          <w:bCs/>
          <w:sz w:val="26"/>
          <w:szCs w:val="26"/>
        </w:rPr>
        <w:t xml:space="preserve"> для обучающихся очной формы обучения</w:t>
      </w:r>
      <w:r w:rsidR="007B5003" w:rsidRPr="00BB70FF">
        <w:rPr>
          <w:bCs/>
          <w:sz w:val="26"/>
          <w:szCs w:val="26"/>
        </w:rPr>
        <w:t>».</w:t>
      </w:r>
    </w:p>
    <w:p w:rsidR="00C65292" w:rsidRPr="00BB70FF" w:rsidRDefault="00021B18" w:rsidP="00BB70FF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B70FF">
        <w:rPr>
          <w:bCs/>
          <w:sz w:val="26"/>
          <w:szCs w:val="26"/>
        </w:rPr>
        <w:t>9</w:t>
      </w:r>
      <w:r w:rsidR="00C65292" w:rsidRPr="00BB70FF">
        <w:rPr>
          <w:bCs/>
          <w:sz w:val="26"/>
          <w:szCs w:val="26"/>
        </w:rPr>
        <w:t>.</w:t>
      </w:r>
      <w:r w:rsidR="00C65292" w:rsidRPr="00BB70FF">
        <w:rPr>
          <w:bCs/>
          <w:sz w:val="26"/>
          <w:szCs w:val="26"/>
        </w:rPr>
        <w:tab/>
      </w:r>
      <w:r w:rsidR="00BB70FF">
        <w:rPr>
          <w:bCs/>
          <w:sz w:val="26"/>
          <w:szCs w:val="26"/>
        </w:rPr>
        <w:t>О</w:t>
      </w:r>
      <w:r w:rsidR="0021534C" w:rsidRPr="00BB70FF">
        <w:rPr>
          <w:bCs/>
          <w:sz w:val="26"/>
          <w:szCs w:val="26"/>
        </w:rPr>
        <w:t>бще</w:t>
      </w:r>
      <w:r w:rsidR="00BB70FF">
        <w:rPr>
          <w:bCs/>
          <w:sz w:val="26"/>
          <w:szCs w:val="26"/>
        </w:rPr>
        <w:t>му</w:t>
      </w:r>
      <w:r w:rsidR="0021534C" w:rsidRPr="00BB70FF">
        <w:rPr>
          <w:bCs/>
          <w:sz w:val="26"/>
          <w:szCs w:val="26"/>
        </w:rPr>
        <w:t xml:space="preserve"> отдел</w:t>
      </w:r>
      <w:r w:rsidR="00BB70FF">
        <w:rPr>
          <w:bCs/>
          <w:sz w:val="26"/>
          <w:szCs w:val="26"/>
        </w:rPr>
        <w:t>у</w:t>
      </w:r>
      <w:r w:rsidR="0021534C" w:rsidRPr="00BB70FF">
        <w:rPr>
          <w:bCs/>
          <w:sz w:val="26"/>
          <w:szCs w:val="26"/>
        </w:rPr>
        <w:t xml:space="preserve"> обеспечить рассылку настоящего приказа в ФЭУ, ЦБ, управление по социальной работе, студенческий горо</w:t>
      </w:r>
      <w:r w:rsidR="00A141F5" w:rsidRPr="00BB70FF">
        <w:rPr>
          <w:bCs/>
          <w:sz w:val="26"/>
          <w:szCs w:val="26"/>
        </w:rPr>
        <w:t>док №</w:t>
      </w:r>
      <w:r w:rsidR="00BB70FF">
        <w:rPr>
          <w:bCs/>
          <w:sz w:val="26"/>
          <w:szCs w:val="26"/>
        </w:rPr>
        <w:t xml:space="preserve"> </w:t>
      </w:r>
      <w:r w:rsidR="00A141F5" w:rsidRPr="00BB70FF">
        <w:rPr>
          <w:bCs/>
          <w:sz w:val="26"/>
          <w:szCs w:val="26"/>
        </w:rPr>
        <w:t>1, студенческий городок №</w:t>
      </w:r>
      <w:r w:rsidR="00BB70FF">
        <w:rPr>
          <w:bCs/>
          <w:sz w:val="26"/>
          <w:szCs w:val="26"/>
        </w:rPr>
        <w:t xml:space="preserve"> </w:t>
      </w:r>
      <w:r w:rsidR="00A141F5" w:rsidRPr="00BB70FF">
        <w:rPr>
          <w:bCs/>
          <w:sz w:val="26"/>
          <w:szCs w:val="26"/>
        </w:rPr>
        <w:t>2, управление образовательной деятельности, управление цифровой трансформации.</w:t>
      </w:r>
    </w:p>
    <w:p w:rsidR="00B30A81" w:rsidRDefault="0079333D" w:rsidP="00BB70FF">
      <w:pPr>
        <w:suppressLineNumbers/>
        <w:tabs>
          <w:tab w:val="left" w:pos="1134"/>
        </w:tabs>
        <w:ind w:firstLine="709"/>
        <w:jc w:val="both"/>
        <w:rPr>
          <w:sz w:val="26"/>
          <w:szCs w:val="26"/>
        </w:rPr>
      </w:pPr>
      <w:r w:rsidRPr="00BB70FF">
        <w:rPr>
          <w:bCs/>
          <w:sz w:val="26"/>
          <w:szCs w:val="26"/>
        </w:rPr>
        <w:t>1</w:t>
      </w:r>
      <w:r w:rsidR="00021B18" w:rsidRPr="00BB70FF">
        <w:rPr>
          <w:bCs/>
          <w:sz w:val="26"/>
          <w:szCs w:val="26"/>
        </w:rPr>
        <w:t>0</w:t>
      </w:r>
      <w:r w:rsidR="00EC1B79" w:rsidRPr="00BB70FF">
        <w:rPr>
          <w:bCs/>
          <w:sz w:val="26"/>
          <w:szCs w:val="26"/>
        </w:rPr>
        <w:t>.</w:t>
      </w:r>
      <w:r w:rsidR="00EC1B79" w:rsidRPr="00BB70FF">
        <w:rPr>
          <w:bCs/>
          <w:sz w:val="26"/>
          <w:szCs w:val="26"/>
        </w:rPr>
        <w:tab/>
        <w:t>Контроль за исполнением настоящего приказа возложить на проректора</w:t>
      </w:r>
      <w:r w:rsidR="006930CB" w:rsidRPr="00BB70FF">
        <w:rPr>
          <w:bCs/>
          <w:sz w:val="26"/>
          <w:szCs w:val="26"/>
        </w:rPr>
        <w:t xml:space="preserve"> </w:t>
      </w:r>
      <w:r w:rsidR="00EC1B79" w:rsidRPr="00BB70FF">
        <w:rPr>
          <w:bCs/>
          <w:sz w:val="26"/>
          <w:szCs w:val="26"/>
        </w:rPr>
        <w:t xml:space="preserve">по молодежной политике </w:t>
      </w:r>
      <w:r w:rsidR="007C5605" w:rsidRPr="00BB70FF">
        <w:rPr>
          <w:sz w:val="26"/>
          <w:szCs w:val="26"/>
        </w:rPr>
        <w:t>и воспитательной работе Солодовника В.Н.</w:t>
      </w:r>
    </w:p>
    <w:p w:rsidR="00BB70FF" w:rsidRDefault="00BB70FF" w:rsidP="00BB70FF"/>
    <w:p w:rsidR="00BB70FF" w:rsidRDefault="00BB70FF" w:rsidP="00BB70FF"/>
    <w:p w:rsidR="00BB70FF" w:rsidRPr="00BB70FF" w:rsidRDefault="00BB70FF" w:rsidP="00BB70FF">
      <w:pPr>
        <w:rPr>
          <w:bCs/>
        </w:rPr>
      </w:pPr>
    </w:p>
    <w:p w:rsidR="001615B4" w:rsidRPr="00BB70FF" w:rsidRDefault="00AB1B84" w:rsidP="00BB70FF">
      <w:pPr>
        <w:jc w:val="center"/>
        <w:rPr>
          <w:bCs/>
        </w:rPr>
      </w:pPr>
      <w:r w:rsidRPr="00BB70FF">
        <w:rPr>
          <w:bCs/>
        </w:rPr>
        <w:t>Р</w:t>
      </w:r>
      <w:r w:rsidR="001615B4" w:rsidRPr="00BB70FF">
        <w:rPr>
          <w:bCs/>
        </w:rPr>
        <w:t>ектор</w:t>
      </w:r>
      <w:r w:rsidR="00785246" w:rsidRPr="00BB70FF">
        <w:rPr>
          <w:bCs/>
        </w:rPr>
        <w:tab/>
      </w:r>
      <w:r w:rsidR="00785246" w:rsidRPr="00BB70FF">
        <w:rPr>
          <w:bCs/>
        </w:rPr>
        <w:tab/>
      </w:r>
      <w:r w:rsidR="00785246" w:rsidRPr="00BB70FF">
        <w:rPr>
          <w:bCs/>
        </w:rPr>
        <w:tab/>
      </w:r>
      <w:r w:rsidR="00785246" w:rsidRPr="00BB70FF">
        <w:rPr>
          <w:bCs/>
        </w:rPr>
        <w:tab/>
      </w:r>
      <w:r w:rsidR="00785246" w:rsidRPr="00BB70FF">
        <w:rPr>
          <w:bCs/>
        </w:rPr>
        <w:tab/>
      </w:r>
      <w:r w:rsidR="00785246" w:rsidRPr="00BB70FF">
        <w:rPr>
          <w:bCs/>
        </w:rPr>
        <w:tab/>
      </w:r>
      <w:r w:rsidR="00785246" w:rsidRPr="00BB70FF">
        <w:rPr>
          <w:bCs/>
        </w:rPr>
        <w:tab/>
      </w:r>
      <w:r w:rsidR="00BB70FF">
        <w:rPr>
          <w:bCs/>
        </w:rPr>
        <w:tab/>
      </w:r>
      <w:r w:rsidR="00BB70FF">
        <w:rPr>
          <w:bCs/>
        </w:rPr>
        <w:tab/>
      </w:r>
      <w:r w:rsidR="00BB70FF">
        <w:rPr>
          <w:bCs/>
        </w:rPr>
        <w:tab/>
      </w:r>
      <w:r w:rsidR="00BB70FF">
        <w:rPr>
          <w:bCs/>
        </w:rPr>
        <w:tab/>
      </w:r>
      <w:r w:rsidR="00785246" w:rsidRPr="00BB70FF">
        <w:rPr>
          <w:bCs/>
        </w:rPr>
        <w:t>В.П. Захаров</w:t>
      </w:r>
    </w:p>
    <w:p w:rsidR="00BB70FF" w:rsidRDefault="00BB70F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B70FF" w:rsidRDefault="00BB70FF" w:rsidP="00BB70FF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№ 1 к приказу</w:t>
      </w:r>
    </w:p>
    <w:p w:rsidR="00BB70FF" w:rsidRDefault="00BB70FF" w:rsidP="00BB70FF">
      <w:pPr>
        <w:jc w:val="right"/>
        <w:rPr>
          <w:color w:val="000000"/>
        </w:rPr>
      </w:pPr>
      <w:r>
        <w:rPr>
          <w:color w:val="000000"/>
        </w:rPr>
        <w:t>от 17.06.2025 № 1957</w:t>
      </w:r>
    </w:p>
    <w:p w:rsidR="00665F37" w:rsidRDefault="00665F37" w:rsidP="00BB70FF">
      <w:pPr>
        <w:jc w:val="center"/>
      </w:pPr>
    </w:p>
    <w:p w:rsidR="00665F37" w:rsidRDefault="00665F37" w:rsidP="00BB70FF">
      <w:pPr>
        <w:jc w:val="center"/>
      </w:pPr>
      <w:r w:rsidRPr="00A30FA2">
        <w:t xml:space="preserve">Расчет стоимости проживания в общежитии № 1, 2, 3, 5 (коридорного типа) студгородка № 1 </w:t>
      </w:r>
      <w:proofErr w:type="spellStart"/>
      <w:r w:rsidRPr="00A30FA2">
        <w:t>УУНиТ</w:t>
      </w:r>
      <w:proofErr w:type="spellEnd"/>
      <w:r w:rsidRPr="00A30FA2">
        <w:t xml:space="preserve"> для обучающихся по</w:t>
      </w:r>
      <w:r>
        <w:t xml:space="preserve"> очной форме обучения с 01.07.2025</w:t>
      </w:r>
      <w:r w:rsidRPr="00A30FA2">
        <w:t xml:space="preserve"> года</w:t>
      </w:r>
      <w:r>
        <w:t>.</w:t>
      </w:r>
    </w:p>
    <w:tbl>
      <w:tblPr>
        <w:tblW w:w="0" w:type="auto"/>
        <w:tblInd w:w="-147" w:type="dxa"/>
        <w:tblLook w:val="04A0" w:firstRow="1" w:lastRow="0" w:firstColumn="1" w:lastColumn="0" w:noHBand="0" w:noVBand="1"/>
      </w:tblPr>
      <w:tblGrid>
        <w:gridCol w:w="800"/>
        <w:gridCol w:w="3309"/>
        <w:gridCol w:w="4251"/>
        <w:gridCol w:w="1416"/>
      </w:tblGrid>
      <w:tr w:rsidR="00665F37" w:rsidRPr="00630E3B" w:rsidTr="00630E3B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30E3B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sz w:val="22"/>
                <w:szCs w:val="22"/>
              </w:rPr>
            </w:pPr>
            <w:r w:rsidRPr="00630E3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sz w:val="22"/>
                <w:szCs w:val="22"/>
              </w:rPr>
            </w:pPr>
            <w:r w:rsidRPr="00630E3B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30E3B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665F37" w:rsidRPr="00630E3B" w:rsidTr="00630E3B">
        <w:trPr>
          <w:trHeight w:val="49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Пользование жилым помещением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12,5*6 </w:t>
            </w:r>
            <w:proofErr w:type="spellStart"/>
            <w:r w:rsidRPr="00630E3B">
              <w:rPr>
                <w:sz w:val="22"/>
                <w:szCs w:val="22"/>
              </w:rPr>
              <w:t>кв.м</w:t>
            </w:r>
            <w:proofErr w:type="spellEnd"/>
            <w:r w:rsidRPr="00630E3B">
              <w:rPr>
                <w:sz w:val="22"/>
                <w:szCs w:val="22"/>
              </w:rPr>
              <w:t>.*0,5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37,50</w:t>
            </w:r>
          </w:p>
        </w:tc>
      </w:tr>
      <w:tr w:rsidR="00665F37" w:rsidRPr="00630E3B" w:rsidTr="00630E3B">
        <w:trPr>
          <w:trHeight w:val="26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rPr>
                <w:i/>
                <w:iCs/>
                <w:sz w:val="22"/>
                <w:szCs w:val="22"/>
              </w:rPr>
            </w:pPr>
            <w:r w:rsidRPr="00630E3B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520,76</w:t>
            </w:r>
          </w:p>
        </w:tc>
      </w:tr>
      <w:tr w:rsidR="00665F37" w:rsidRPr="00630E3B" w:rsidTr="00630E3B">
        <w:trPr>
          <w:trHeight w:val="17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Газ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12,0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>/чел*9,50 руб./куб*k0,477*K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27,19</w:t>
            </w:r>
          </w:p>
        </w:tc>
      </w:tr>
      <w:tr w:rsidR="00665F37" w:rsidRPr="00630E3B" w:rsidTr="00630E3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49 </w:t>
            </w:r>
            <w:proofErr w:type="spellStart"/>
            <w:r w:rsidRPr="00630E3B">
              <w:rPr>
                <w:sz w:val="22"/>
                <w:szCs w:val="22"/>
              </w:rPr>
              <w:t>кВт.ч</w:t>
            </w:r>
            <w:proofErr w:type="spellEnd"/>
            <w:r w:rsidRPr="00630E3B">
              <w:rPr>
                <w:sz w:val="22"/>
                <w:szCs w:val="22"/>
              </w:rPr>
              <w:t>/чел.*4,36 руб./</w:t>
            </w:r>
            <w:proofErr w:type="spellStart"/>
            <w:r w:rsidRPr="00630E3B">
              <w:rPr>
                <w:sz w:val="22"/>
                <w:szCs w:val="22"/>
              </w:rPr>
              <w:t>кВт.ч</w:t>
            </w:r>
            <w:proofErr w:type="spellEnd"/>
            <w:r w:rsidRPr="00630E3B">
              <w:rPr>
                <w:sz w:val="22"/>
                <w:szCs w:val="22"/>
              </w:rPr>
              <w:t>.*k0,9*K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96,14</w:t>
            </w:r>
          </w:p>
        </w:tc>
      </w:tr>
      <w:tr w:rsidR="00665F37" w:rsidRPr="00630E3B" w:rsidTr="00630E3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Водоснабжение, в </w:t>
            </w:r>
            <w:proofErr w:type="spellStart"/>
            <w:r w:rsidRPr="00630E3B">
              <w:rPr>
                <w:sz w:val="22"/>
                <w:szCs w:val="22"/>
              </w:rPr>
              <w:t>т.ч</w:t>
            </w:r>
            <w:proofErr w:type="spellEnd"/>
            <w:r w:rsidRPr="00630E3B">
              <w:rPr>
                <w:sz w:val="22"/>
                <w:szCs w:val="22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290,50</w:t>
            </w:r>
          </w:p>
        </w:tc>
      </w:tr>
      <w:tr w:rsidR="00665F37" w:rsidRPr="00630E3B" w:rsidTr="00630E3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3,009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>/чел.*39,86 руб./куб.м.*K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59,97</w:t>
            </w:r>
          </w:p>
        </w:tc>
      </w:tr>
      <w:tr w:rsidR="00665F37" w:rsidRPr="00630E3B" w:rsidTr="00630E3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1,873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>/чел.*39,86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37,33</w:t>
            </w:r>
          </w:p>
        </w:tc>
      </w:tr>
      <w:tr w:rsidR="00665F37" w:rsidRPr="00630E3B" w:rsidTr="00630E3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1,873 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 xml:space="preserve">/чел.*0,0626 Гкал*3295,48 </w:t>
            </w:r>
            <w:proofErr w:type="spellStart"/>
            <w:r w:rsidRPr="00630E3B">
              <w:rPr>
                <w:sz w:val="22"/>
                <w:szCs w:val="22"/>
              </w:rPr>
              <w:t>руб.Гкал</w:t>
            </w:r>
            <w:proofErr w:type="spellEnd"/>
            <w:r w:rsidRPr="00630E3B">
              <w:rPr>
                <w:sz w:val="22"/>
                <w:szCs w:val="22"/>
              </w:rPr>
              <w:t>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193,20</w:t>
            </w:r>
          </w:p>
        </w:tc>
      </w:tr>
      <w:tr w:rsidR="00665F37" w:rsidRPr="00630E3B" w:rsidTr="00630E3B">
        <w:trPr>
          <w:trHeight w:val="54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4,882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>/чел.*43,81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106,94</w:t>
            </w:r>
          </w:p>
        </w:tc>
      </w:tr>
      <w:tr w:rsidR="00665F37" w:rsidRPr="00630E3B" w:rsidTr="00630E3B">
        <w:trPr>
          <w:trHeight w:val="15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0,5</w:t>
            </w:r>
          </w:p>
        </w:tc>
      </w:tr>
      <w:tr w:rsidR="00665F37" w:rsidRPr="00630E3B" w:rsidTr="00630E3B">
        <w:trPr>
          <w:trHeight w:val="29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558,26</w:t>
            </w:r>
          </w:p>
        </w:tc>
      </w:tr>
      <w:tr w:rsidR="00665F37" w:rsidRPr="00630E3B" w:rsidTr="00630E3B">
        <w:trPr>
          <w:trHeight w:val="28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Итого стоимость проживания с НДС 20%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669,92</w:t>
            </w:r>
          </w:p>
        </w:tc>
      </w:tr>
    </w:tbl>
    <w:p w:rsidR="00665F37" w:rsidRDefault="00665F37" w:rsidP="00BB70FF">
      <w:pPr>
        <w:jc w:val="center"/>
      </w:pPr>
    </w:p>
    <w:p w:rsidR="00630E3B" w:rsidRDefault="00630E3B">
      <w:r>
        <w:br w:type="page"/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№ 2</w:t>
      </w:r>
      <w:r>
        <w:rPr>
          <w:color w:val="000000"/>
        </w:rPr>
        <w:t xml:space="preserve"> к приказу</w:t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t>от 17.06.2025 № 1957</w:t>
      </w:r>
    </w:p>
    <w:p w:rsidR="00665F37" w:rsidRDefault="00665F37" w:rsidP="00BB70FF">
      <w:pPr>
        <w:rPr>
          <w:sz w:val="28"/>
          <w:szCs w:val="28"/>
        </w:rPr>
      </w:pPr>
    </w:p>
    <w:p w:rsidR="00665F37" w:rsidRDefault="00665F37" w:rsidP="00BB70FF">
      <w:pPr>
        <w:jc w:val="center"/>
      </w:pPr>
      <w:r w:rsidRPr="00A475AF">
        <w:t xml:space="preserve">Расчет стоимости проживания в общежитии № 7 (коридорного типа) студгородка № 1 </w:t>
      </w:r>
      <w:proofErr w:type="spellStart"/>
      <w:r w:rsidRPr="00A475AF">
        <w:t>УУНиТ</w:t>
      </w:r>
      <w:proofErr w:type="spellEnd"/>
      <w:r w:rsidRPr="00A475AF">
        <w:t xml:space="preserve"> для обучающихся по о</w:t>
      </w:r>
      <w:r>
        <w:t>чной форме обучения с 01.07.2025</w:t>
      </w:r>
      <w:r w:rsidRPr="00A475AF">
        <w:t xml:space="preserve"> года</w:t>
      </w:r>
      <w:r>
        <w:t>.</w:t>
      </w: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800"/>
        <w:gridCol w:w="3311"/>
        <w:gridCol w:w="4253"/>
        <w:gridCol w:w="1417"/>
      </w:tblGrid>
      <w:tr w:rsidR="00665F37" w:rsidRPr="00630E3B" w:rsidTr="00630E3B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30E3B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sz w:val="22"/>
                <w:szCs w:val="22"/>
              </w:rPr>
            </w:pPr>
            <w:r w:rsidRPr="00630E3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sz w:val="22"/>
                <w:szCs w:val="22"/>
              </w:rPr>
            </w:pPr>
            <w:r w:rsidRPr="00630E3B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30E3B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665F37" w:rsidRPr="00630E3B" w:rsidTr="00630E3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Пользование жилым помещением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12,5*6 </w:t>
            </w:r>
            <w:proofErr w:type="spellStart"/>
            <w:r w:rsidRPr="00630E3B">
              <w:rPr>
                <w:sz w:val="22"/>
                <w:szCs w:val="22"/>
              </w:rPr>
              <w:t>кв.м</w:t>
            </w:r>
            <w:proofErr w:type="spellEnd"/>
            <w:r w:rsidRPr="00630E3B">
              <w:rPr>
                <w:sz w:val="22"/>
                <w:szCs w:val="22"/>
              </w:rPr>
              <w:t>.*0,5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37,50</w:t>
            </w:r>
          </w:p>
        </w:tc>
      </w:tr>
      <w:tr w:rsidR="00665F37" w:rsidRPr="00630E3B" w:rsidTr="00630E3B">
        <w:trPr>
          <w:trHeight w:val="30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rPr>
                <w:i/>
                <w:iCs/>
                <w:sz w:val="22"/>
                <w:szCs w:val="22"/>
              </w:rPr>
            </w:pPr>
            <w:r w:rsidRPr="00630E3B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512,33</w:t>
            </w:r>
          </w:p>
        </w:tc>
      </w:tr>
      <w:tr w:rsidR="00665F37" w:rsidRPr="00630E3B" w:rsidTr="00630E3B">
        <w:trPr>
          <w:trHeight w:val="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Газ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 xml:space="preserve">12,0 </w:t>
            </w:r>
            <w:proofErr w:type="spellStart"/>
            <w:r w:rsidRPr="00630E3B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630E3B">
              <w:rPr>
                <w:color w:val="000000"/>
                <w:sz w:val="22"/>
                <w:szCs w:val="22"/>
              </w:rPr>
              <w:t>/чел*9,50 руб./куб*k0,467*K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26,62</w:t>
            </w:r>
          </w:p>
        </w:tc>
      </w:tr>
      <w:tr w:rsidR="00665F37" w:rsidRPr="00630E3B" w:rsidTr="00630E3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49 </w:t>
            </w:r>
            <w:proofErr w:type="spellStart"/>
            <w:r w:rsidRPr="00630E3B">
              <w:rPr>
                <w:sz w:val="22"/>
                <w:szCs w:val="22"/>
              </w:rPr>
              <w:t>кВт.ч</w:t>
            </w:r>
            <w:proofErr w:type="spellEnd"/>
            <w:r w:rsidRPr="00630E3B">
              <w:rPr>
                <w:sz w:val="22"/>
                <w:szCs w:val="22"/>
              </w:rPr>
              <w:t>/чел.*4,36 руб./</w:t>
            </w:r>
            <w:proofErr w:type="spellStart"/>
            <w:r w:rsidRPr="00630E3B">
              <w:rPr>
                <w:sz w:val="22"/>
                <w:szCs w:val="22"/>
              </w:rPr>
              <w:t>кВт.ч</w:t>
            </w:r>
            <w:proofErr w:type="spellEnd"/>
            <w:r w:rsidRPr="00630E3B">
              <w:rPr>
                <w:sz w:val="22"/>
                <w:szCs w:val="22"/>
              </w:rPr>
              <w:t>.*k0,9*K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96,14</w:t>
            </w:r>
          </w:p>
        </w:tc>
      </w:tr>
      <w:tr w:rsidR="00665F37" w:rsidRPr="00630E3B" w:rsidTr="00630E3B">
        <w:trPr>
          <w:trHeight w:val="2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Водоснабжение, в </w:t>
            </w:r>
            <w:proofErr w:type="spellStart"/>
            <w:r w:rsidRPr="00630E3B">
              <w:rPr>
                <w:sz w:val="22"/>
                <w:szCs w:val="22"/>
              </w:rPr>
              <w:t>т.ч</w:t>
            </w:r>
            <w:proofErr w:type="spellEnd"/>
            <w:r w:rsidRPr="00630E3B">
              <w:rPr>
                <w:sz w:val="22"/>
                <w:szCs w:val="22"/>
              </w:rP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282,64</w:t>
            </w:r>
          </w:p>
        </w:tc>
      </w:tr>
      <w:tr w:rsidR="00665F37" w:rsidRPr="00630E3B" w:rsidTr="00630E3B">
        <w:trPr>
          <w:trHeight w:val="24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3,009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>/чел.*39,86 руб./куб.м.*K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59,97</w:t>
            </w:r>
          </w:p>
        </w:tc>
      </w:tr>
      <w:tr w:rsidR="00665F37" w:rsidRPr="00630E3B" w:rsidTr="00630E3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1,873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>/чел.*39,86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37,33</w:t>
            </w:r>
          </w:p>
        </w:tc>
      </w:tr>
      <w:tr w:rsidR="00665F37" w:rsidRPr="00630E3B" w:rsidTr="00630E3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1,873 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 xml:space="preserve">/чел.*0,0601 Гкал*3292,93 </w:t>
            </w:r>
            <w:proofErr w:type="spellStart"/>
            <w:r w:rsidRPr="00630E3B">
              <w:rPr>
                <w:sz w:val="22"/>
                <w:szCs w:val="22"/>
              </w:rPr>
              <w:t>руб.Гкал</w:t>
            </w:r>
            <w:proofErr w:type="spellEnd"/>
            <w:r w:rsidRPr="00630E3B">
              <w:rPr>
                <w:sz w:val="22"/>
                <w:szCs w:val="22"/>
              </w:rPr>
              <w:t>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185,34</w:t>
            </w:r>
          </w:p>
        </w:tc>
      </w:tr>
      <w:tr w:rsidR="00665F37" w:rsidRPr="00630E3B" w:rsidTr="00630E3B">
        <w:trPr>
          <w:trHeight w:val="54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4,882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>/чел.*43,81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106,94</w:t>
            </w:r>
          </w:p>
        </w:tc>
      </w:tr>
      <w:tr w:rsidR="00665F37" w:rsidRPr="00630E3B" w:rsidTr="00630E3B">
        <w:trPr>
          <w:trHeight w:val="54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0,5000</w:t>
            </w:r>
          </w:p>
        </w:tc>
      </w:tr>
      <w:tr w:rsidR="00665F37" w:rsidRPr="00630E3B" w:rsidTr="00630E3B">
        <w:trPr>
          <w:trHeight w:val="49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549,83</w:t>
            </w:r>
          </w:p>
        </w:tc>
      </w:tr>
      <w:tr w:rsidR="00665F37" w:rsidRPr="00630E3B" w:rsidTr="00630E3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Итого стоимость проживания с НДС 20%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659,80</w:t>
            </w:r>
          </w:p>
        </w:tc>
      </w:tr>
    </w:tbl>
    <w:p w:rsidR="00665F37" w:rsidRDefault="00665F37" w:rsidP="00BB70FF">
      <w:pPr>
        <w:jc w:val="center"/>
      </w:pPr>
    </w:p>
    <w:p w:rsidR="00630E3B" w:rsidRDefault="00630E3B">
      <w:r>
        <w:br w:type="page"/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3</w:t>
      </w:r>
      <w:r>
        <w:rPr>
          <w:color w:val="000000"/>
        </w:rPr>
        <w:t xml:space="preserve"> к приказу</w:t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t>от 17.06.2025 № 1957</w:t>
      </w:r>
    </w:p>
    <w:p w:rsidR="00665F37" w:rsidRDefault="00665F37" w:rsidP="00BB70FF"/>
    <w:p w:rsidR="00665F37" w:rsidRDefault="00665F37" w:rsidP="00BB70FF">
      <w:pPr>
        <w:jc w:val="center"/>
      </w:pPr>
      <w:r w:rsidRPr="00B0536B">
        <w:t xml:space="preserve">Расчет стоимости проживания в общежитиях № 1, 2, 3, 4 (коридорного типа) студгородка № 2 </w:t>
      </w:r>
      <w:proofErr w:type="spellStart"/>
      <w:r w:rsidRPr="00B0536B">
        <w:t>УУНиТ</w:t>
      </w:r>
      <w:proofErr w:type="spellEnd"/>
      <w:r w:rsidRPr="00B0536B">
        <w:t xml:space="preserve"> для обучающихся по о</w:t>
      </w:r>
      <w:r>
        <w:t>чной форме обучения с 01.07.2025</w:t>
      </w:r>
      <w:r w:rsidRPr="00B0536B">
        <w:t xml:space="preserve"> года</w:t>
      </w:r>
      <w:r>
        <w:t>.</w:t>
      </w: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851"/>
        <w:gridCol w:w="3260"/>
        <w:gridCol w:w="4287"/>
        <w:gridCol w:w="1383"/>
      </w:tblGrid>
      <w:tr w:rsidR="00665F37" w:rsidRPr="00630E3B" w:rsidTr="00630E3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30E3B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sz w:val="22"/>
                <w:szCs w:val="22"/>
              </w:rPr>
            </w:pPr>
            <w:r w:rsidRPr="00630E3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sz w:val="22"/>
                <w:szCs w:val="22"/>
              </w:rPr>
            </w:pPr>
            <w:r w:rsidRPr="00630E3B">
              <w:rPr>
                <w:b/>
                <w:bCs/>
                <w:sz w:val="22"/>
                <w:szCs w:val="22"/>
              </w:rPr>
              <w:t>Расчет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30E3B">
              <w:rPr>
                <w:b/>
                <w:bCs/>
                <w:color w:val="000000"/>
                <w:sz w:val="22"/>
                <w:szCs w:val="22"/>
              </w:rPr>
              <w:t>Сумма в руб./мес.</w:t>
            </w:r>
          </w:p>
        </w:tc>
      </w:tr>
      <w:tr w:rsidR="00665F37" w:rsidRPr="00630E3B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Пользование жилым помещением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12,5*6 </w:t>
            </w:r>
            <w:proofErr w:type="spellStart"/>
            <w:r w:rsidRPr="00630E3B">
              <w:rPr>
                <w:sz w:val="22"/>
                <w:szCs w:val="22"/>
              </w:rPr>
              <w:t>кв.м</w:t>
            </w:r>
            <w:proofErr w:type="spellEnd"/>
            <w:r w:rsidRPr="00630E3B">
              <w:rPr>
                <w:sz w:val="22"/>
                <w:szCs w:val="22"/>
              </w:rPr>
              <w:t>.*0,5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37,50</w:t>
            </w:r>
          </w:p>
        </w:tc>
      </w:tr>
      <w:tr w:rsidR="00665F37" w:rsidRPr="00630E3B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Коммунальные услуги, в том числе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rPr>
                <w:i/>
                <w:iCs/>
                <w:sz w:val="22"/>
                <w:szCs w:val="22"/>
              </w:rPr>
            </w:pPr>
            <w:r w:rsidRPr="00630E3B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521,03</w:t>
            </w:r>
          </w:p>
        </w:tc>
      </w:tr>
      <w:tr w:rsidR="00665F37" w:rsidRPr="00630E3B" w:rsidTr="00630E3B">
        <w:trPr>
          <w:trHeight w:val="43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Электроэнергия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67 </w:t>
            </w:r>
            <w:proofErr w:type="spellStart"/>
            <w:r w:rsidRPr="00630E3B">
              <w:rPr>
                <w:sz w:val="22"/>
                <w:szCs w:val="22"/>
              </w:rPr>
              <w:t>кВт.ч</w:t>
            </w:r>
            <w:proofErr w:type="spellEnd"/>
            <w:r w:rsidRPr="00630E3B">
              <w:rPr>
                <w:sz w:val="22"/>
                <w:szCs w:val="22"/>
              </w:rPr>
              <w:t>/чел.*4,36 руб./</w:t>
            </w:r>
            <w:proofErr w:type="spellStart"/>
            <w:r w:rsidRPr="00630E3B">
              <w:rPr>
                <w:sz w:val="22"/>
                <w:szCs w:val="22"/>
              </w:rPr>
              <w:t>кВт.ч</w:t>
            </w:r>
            <w:proofErr w:type="spellEnd"/>
            <w:r w:rsidRPr="00630E3B">
              <w:rPr>
                <w:sz w:val="22"/>
                <w:szCs w:val="22"/>
              </w:rPr>
              <w:t>.*k0,9*K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131,45</w:t>
            </w:r>
          </w:p>
        </w:tc>
      </w:tr>
      <w:tr w:rsidR="00665F37" w:rsidRPr="00630E3B" w:rsidTr="00630E3B">
        <w:trPr>
          <w:trHeight w:val="41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Водоснабжение, в </w:t>
            </w:r>
            <w:proofErr w:type="spellStart"/>
            <w:r w:rsidRPr="00630E3B">
              <w:rPr>
                <w:sz w:val="22"/>
                <w:szCs w:val="22"/>
              </w:rPr>
              <w:t>т.ч</w:t>
            </w:r>
            <w:proofErr w:type="spellEnd"/>
            <w:r w:rsidRPr="00630E3B">
              <w:rPr>
                <w:sz w:val="22"/>
                <w:szCs w:val="22"/>
              </w:rPr>
              <w:t>.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282,64</w:t>
            </w:r>
          </w:p>
        </w:tc>
      </w:tr>
      <w:tr w:rsidR="00665F37" w:rsidRPr="00630E3B" w:rsidTr="00630E3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- холодная вода 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3,009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>/чел.*39,86 руб./куб.м.*K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59,97</w:t>
            </w:r>
          </w:p>
        </w:tc>
      </w:tr>
      <w:tr w:rsidR="00665F37" w:rsidRPr="00630E3B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-ГВС компонент на холодную воду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1,873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>/чел.*39,86 руб./куб.м.*К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37,33</w:t>
            </w:r>
          </w:p>
        </w:tc>
      </w:tr>
      <w:tr w:rsidR="00665F37" w:rsidRPr="00630E3B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- ГВС компонент на подогрев воды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1,873 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 xml:space="preserve">/чел.*0,0601 Гкал*3292,93 </w:t>
            </w:r>
            <w:proofErr w:type="spellStart"/>
            <w:r w:rsidRPr="00630E3B">
              <w:rPr>
                <w:sz w:val="22"/>
                <w:szCs w:val="22"/>
              </w:rPr>
              <w:t>руб.Гкал</w:t>
            </w:r>
            <w:proofErr w:type="spellEnd"/>
            <w:r w:rsidRPr="00630E3B">
              <w:rPr>
                <w:sz w:val="22"/>
                <w:szCs w:val="22"/>
              </w:rPr>
              <w:t>*К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185,34</w:t>
            </w:r>
          </w:p>
        </w:tc>
      </w:tr>
      <w:tr w:rsidR="00665F37" w:rsidRPr="00630E3B" w:rsidTr="00630E3B">
        <w:trPr>
          <w:trHeight w:val="5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Водоотведение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 xml:space="preserve">4,882 </w:t>
            </w:r>
            <w:proofErr w:type="spellStart"/>
            <w:r w:rsidRPr="00630E3B">
              <w:rPr>
                <w:sz w:val="22"/>
                <w:szCs w:val="22"/>
              </w:rPr>
              <w:t>куб.м</w:t>
            </w:r>
            <w:proofErr w:type="spellEnd"/>
            <w:r w:rsidRPr="00630E3B">
              <w:rPr>
                <w:sz w:val="22"/>
                <w:szCs w:val="22"/>
              </w:rPr>
              <w:t>/чел.*43,81 руб./куб.м.*К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106,94</w:t>
            </w:r>
          </w:p>
        </w:tc>
      </w:tr>
      <w:tr w:rsidR="00665F37" w:rsidRPr="00630E3B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Pr="00630E3B" w:rsidRDefault="00665F37" w:rsidP="00BB70FF">
            <w:pPr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Корректирующий коэффициент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0,5000</w:t>
            </w:r>
          </w:p>
        </w:tc>
      </w:tr>
      <w:tr w:rsidR="00665F37" w:rsidRPr="00630E3B" w:rsidTr="00630E3B">
        <w:trPr>
          <w:trHeight w:val="49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Всего стоимость проживания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sz w:val="22"/>
                <w:szCs w:val="22"/>
              </w:rPr>
            </w:pPr>
            <w:r w:rsidRPr="00630E3B">
              <w:rPr>
                <w:sz w:val="22"/>
                <w:szCs w:val="22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558,53</w:t>
            </w:r>
          </w:p>
        </w:tc>
      </w:tr>
      <w:tr w:rsidR="00665F37" w:rsidRPr="00630E3B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Pr="00630E3B" w:rsidRDefault="00665F37" w:rsidP="00BB70FF">
            <w:pPr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Итого стоимость проживания с НДС 20%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Pr="00630E3B" w:rsidRDefault="00665F37" w:rsidP="00BB70FF">
            <w:pPr>
              <w:jc w:val="center"/>
              <w:rPr>
                <w:color w:val="000000"/>
                <w:sz w:val="22"/>
                <w:szCs w:val="22"/>
              </w:rPr>
            </w:pPr>
            <w:r w:rsidRPr="00630E3B">
              <w:rPr>
                <w:color w:val="000000"/>
                <w:sz w:val="22"/>
                <w:szCs w:val="22"/>
              </w:rPr>
              <w:t>670,24</w:t>
            </w:r>
          </w:p>
        </w:tc>
      </w:tr>
    </w:tbl>
    <w:p w:rsidR="00665F37" w:rsidRDefault="00665F37" w:rsidP="00BB70FF">
      <w:pPr>
        <w:jc w:val="center"/>
      </w:pPr>
    </w:p>
    <w:p w:rsidR="00630E3B" w:rsidRDefault="00630E3B">
      <w:r>
        <w:br w:type="page"/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4</w:t>
      </w:r>
      <w:r>
        <w:rPr>
          <w:color w:val="000000"/>
        </w:rPr>
        <w:t xml:space="preserve"> к приказу</w:t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t>от 17.06.2025 № 1957</w:t>
      </w:r>
    </w:p>
    <w:p w:rsidR="00665F37" w:rsidRDefault="00665F37" w:rsidP="00BB70FF"/>
    <w:p w:rsidR="00665F37" w:rsidRDefault="00665F37" w:rsidP="00BB70FF">
      <w:pPr>
        <w:jc w:val="center"/>
      </w:pPr>
      <w:r w:rsidRPr="00E97D99">
        <w:t xml:space="preserve">Расчет стоимости проживания в общежитии № 5 (секционного типа) студгородка № 2 </w:t>
      </w:r>
      <w:proofErr w:type="spellStart"/>
      <w:r w:rsidRPr="00E97D99">
        <w:t>УУНиТ</w:t>
      </w:r>
      <w:proofErr w:type="spellEnd"/>
      <w:r w:rsidRPr="00E97D99">
        <w:t xml:space="preserve"> для обучающихся по о</w:t>
      </w:r>
      <w:r>
        <w:t>чной форме обучения с 01.07.2025</w:t>
      </w:r>
      <w:r w:rsidRPr="00E97D99">
        <w:t xml:space="preserve"> года</w:t>
      </w:r>
      <w:r>
        <w:t>.</w:t>
      </w: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851"/>
        <w:gridCol w:w="3260"/>
        <w:gridCol w:w="4287"/>
        <w:gridCol w:w="1383"/>
      </w:tblGrid>
      <w:tr w:rsidR="00665F37" w:rsidTr="00630E3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665F37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r>
              <w:t>Пользование жилым помещением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56,25</w:t>
            </w:r>
          </w:p>
        </w:tc>
      </w:tr>
      <w:tr w:rsidR="00665F37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r>
              <w:t>Коммунальные услуги, в том числе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521,03</w:t>
            </w:r>
          </w:p>
        </w:tc>
      </w:tr>
      <w:tr w:rsidR="00665F37" w:rsidTr="00630E3B">
        <w:trPr>
          <w:trHeight w:val="4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Электроэнергия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131,45</w:t>
            </w:r>
          </w:p>
        </w:tc>
      </w:tr>
      <w:tr w:rsidR="00665F37" w:rsidTr="00630E3B">
        <w:trPr>
          <w:trHeight w:val="54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665F37" w:rsidTr="00630E3B">
        <w:trPr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- холодная вода 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665F37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-ГВС компонент на холодную воду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665F37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 ГВС компонент на подогрев воды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665F37" w:rsidTr="00630E3B">
        <w:trPr>
          <w:trHeight w:val="5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Водоотведение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665F37" w:rsidTr="00630E3B">
        <w:trPr>
          <w:trHeight w:val="54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Корректирующий коэффициент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665F37" w:rsidTr="00630E3B">
        <w:trPr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</w:pPr>
            <w: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577,28</w:t>
            </w:r>
          </w:p>
        </w:tc>
      </w:tr>
      <w:tr w:rsidR="00665F37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692,74</w:t>
            </w:r>
          </w:p>
        </w:tc>
      </w:tr>
    </w:tbl>
    <w:p w:rsidR="00665F37" w:rsidRDefault="00665F37" w:rsidP="00BB70FF">
      <w:pPr>
        <w:jc w:val="center"/>
      </w:pPr>
    </w:p>
    <w:p w:rsidR="00630E3B" w:rsidRDefault="00630E3B">
      <w:r>
        <w:br w:type="page"/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5</w:t>
      </w:r>
      <w:r>
        <w:rPr>
          <w:color w:val="000000"/>
        </w:rPr>
        <w:t xml:space="preserve"> к приказу</w:t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t>от 17.06.2025 № 1957</w:t>
      </w:r>
    </w:p>
    <w:p w:rsidR="00665F37" w:rsidRDefault="00665F37" w:rsidP="00BB70FF">
      <w:pPr>
        <w:jc w:val="center"/>
      </w:pPr>
    </w:p>
    <w:p w:rsidR="00665F37" w:rsidRDefault="00665F37" w:rsidP="00BB70FF">
      <w:pPr>
        <w:jc w:val="center"/>
      </w:pPr>
      <w:r w:rsidRPr="00A9602A">
        <w:t xml:space="preserve">Расчет стоимости проживания в общежитиях № 6, 7, 8, 9 (секционного типа) студгородка № 2 </w:t>
      </w:r>
      <w:proofErr w:type="spellStart"/>
      <w:r w:rsidRPr="00A9602A">
        <w:t>УУНиТ</w:t>
      </w:r>
      <w:proofErr w:type="spellEnd"/>
      <w:r w:rsidRPr="00A9602A">
        <w:t xml:space="preserve"> для обу</w:t>
      </w:r>
      <w:r>
        <w:t>чающихся по очной форме обучения с 01.07.2025</w:t>
      </w:r>
      <w:r w:rsidRPr="00A9602A">
        <w:t xml:space="preserve"> года</w:t>
      </w:r>
      <w:r>
        <w:t>.</w:t>
      </w: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851"/>
        <w:gridCol w:w="3260"/>
        <w:gridCol w:w="4252"/>
        <w:gridCol w:w="1418"/>
      </w:tblGrid>
      <w:tr w:rsidR="00665F37" w:rsidTr="00630E3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665F37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r>
              <w:t>Пользование жилым помещением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r>
              <w:t xml:space="preserve">13,20*6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59,40</w:t>
            </w:r>
          </w:p>
        </w:tc>
      </w:tr>
      <w:tr w:rsidR="00665F37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475,56</w:t>
            </w:r>
          </w:p>
        </w:tc>
      </w:tr>
      <w:tr w:rsidR="00665F37" w:rsidTr="00630E3B">
        <w:trPr>
          <w:trHeight w:val="4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90,82</w:t>
            </w:r>
          </w:p>
        </w:tc>
      </w:tr>
      <w:tr w:rsidR="00665F37" w:rsidTr="00630E3B">
        <w:trPr>
          <w:trHeight w:val="5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279,13</w:t>
            </w:r>
          </w:p>
        </w:tc>
      </w:tr>
      <w:tr w:rsidR="00665F37" w:rsidTr="00630E3B">
        <w:trPr>
          <w:trHeight w:val="56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59,23</w:t>
            </w:r>
          </w:p>
        </w:tc>
      </w:tr>
      <w:tr w:rsidR="00665F37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36,87</w:t>
            </w:r>
          </w:p>
        </w:tc>
      </w:tr>
      <w:tr w:rsidR="00665F37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183,04</w:t>
            </w:r>
          </w:p>
        </w:tc>
      </w:tr>
      <w:tr w:rsidR="00665F37" w:rsidTr="00630E3B">
        <w:trPr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105,61</w:t>
            </w:r>
          </w:p>
        </w:tc>
      </w:tr>
      <w:tr w:rsidR="00665F37" w:rsidTr="00630E3B">
        <w:trPr>
          <w:trHeight w:val="5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0,4938</w:t>
            </w:r>
          </w:p>
        </w:tc>
      </w:tr>
      <w:tr w:rsidR="00665F37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534,96</w:t>
            </w:r>
          </w:p>
        </w:tc>
      </w:tr>
      <w:tr w:rsidR="00665F37" w:rsidTr="00630E3B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641,96</w:t>
            </w:r>
          </w:p>
        </w:tc>
      </w:tr>
    </w:tbl>
    <w:p w:rsidR="00665F37" w:rsidRDefault="00665F37" w:rsidP="00BB70FF">
      <w:pPr>
        <w:jc w:val="center"/>
      </w:pPr>
    </w:p>
    <w:p w:rsidR="00630E3B" w:rsidRDefault="00630E3B">
      <w:r>
        <w:br w:type="page"/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6</w:t>
      </w:r>
      <w:r>
        <w:rPr>
          <w:color w:val="000000"/>
        </w:rPr>
        <w:t xml:space="preserve"> к приказу</w:t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t>от 17.06.2025 № 1957</w:t>
      </w:r>
    </w:p>
    <w:p w:rsidR="00665F37" w:rsidRDefault="00665F37" w:rsidP="00BB70FF"/>
    <w:p w:rsidR="00665F37" w:rsidRDefault="00665F37" w:rsidP="00BB70FF">
      <w:pPr>
        <w:jc w:val="center"/>
      </w:pPr>
      <w:r w:rsidRPr="00182280">
        <w:t xml:space="preserve">Расчет стоимости проживания в общежитии № 1, 2, 3, 5 (коридорного типа) студгородка № 1 </w:t>
      </w:r>
      <w:proofErr w:type="spellStart"/>
      <w:r w:rsidRPr="00182280">
        <w:t>УУНиТ</w:t>
      </w:r>
      <w:proofErr w:type="spellEnd"/>
      <w:r w:rsidRPr="00182280">
        <w:t xml:space="preserve"> для обучающихся по о</w:t>
      </w:r>
      <w:r>
        <w:t>чной форме обучения с 01.07.2025</w:t>
      </w:r>
      <w:r w:rsidRPr="00182280">
        <w:t xml:space="preserve"> года</w:t>
      </w:r>
      <w:r>
        <w:t>.</w:t>
      </w: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800"/>
        <w:gridCol w:w="3311"/>
        <w:gridCol w:w="4253"/>
        <w:gridCol w:w="1417"/>
      </w:tblGrid>
      <w:tr w:rsidR="00665F37" w:rsidTr="00630E3B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665F37" w:rsidTr="00630E3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r>
              <w:t>Коммунальные услуги, в том числе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520,76</w:t>
            </w:r>
          </w:p>
        </w:tc>
      </w:tr>
      <w:tr w:rsidR="00665F37" w:rsidTr="00630E3B">
        <w:trPr>
          <w:trHeight w:val="4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Газ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12,0 </w:t>
            </w:r>
            <w:proofErr w:type="spellStart"/>
            <w:r>
              <w:t>куб.м</w:t>
            </w:r>
            <w:proofErr w:type="spellEnd"/>
            <w:r>
              <w:t>/чел*9,50 руб./куб*k0,477*K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</w:pPr>
            <w:r>
              <w:t>27,19</w:t>
            </w:r>
          </w:p>
        </w:tc>
      </w:tr>
      <w:tr w:rsidR="00665F37" w:rsidTr="00630E3B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Электроэнергия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665F37" w:rsidTr="00630E3B">
        <w:trPr>
          <w:trHeight w:val="55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290,50</w:t>
            </w:r>
          </w:p>
        </w:tc>
      </w:tr>
      <w:tr w:rsidR="00665F37" w:rsidTr="00630E3B">
        <w:trPr>
          <w:trHeight w:val="40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- холодная вода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665F37" w:rsidTr="00630E3B">
        <w:trPr>
          <w:trHeight w:val="5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-ГВС компонент на холодную воду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665F37" w:rsidTr="00630E3B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 ГВС компонент на подогрев воды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193,20</w:t>
            </w:r>
          </w:p>
        </w:tc>
      </w:tr>
      <w:tr w:rsidR="00665F37" w:rsidTr="00630E3B">
        <w:trPr>
          <w:trHeight w:val="42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Водоотведение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665F37" w:rsidTr="00630E3B">
        <w:trPr>
          <w:trHeight w:val="56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Корректирующий коэффициент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665F37" w:rsidTr="00630E3B">
        <w:trPr>
          <w:trHeight w:val="41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520,76</w:t>
            </w:r>
          </w:p>
        </w:tc>
      </w:tr>
      <w:tr w:rsidR="00665F37" w:rsidTr="00630E3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624,92</w:t>
            </w:r>
          </w:p>
        </w:tc>
      </w:tr>
    </w:tbl>
    <w:p w:rsidR="00665F37" w:rsidRDefault="00665F37" w:rsidP="00BB70FF">
      <w:pPr>
        <w:jc w:val="center"/>
      </w:pPr>
    </w:p>
    <w:p w:rsidR="00630E3B" w:rsidRDefault="00630E3B">
      <w:r>
        <w:br w:type="page"/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7</w:t>
      </w:r>
      <w:r>
        <w:rPr>
          <w:color w:val="000000"/>
        </w:rPr>
        <w:t xml:space="preserve"> к приказу</w:t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t>от 17.06.2025 № 1957</w:t>
      </w:r>
    </w:p>
    <w:p w:rsidR="00665F37" w:rsidRDefault="00665F37" w:rsidP="00BB70FF">
      <w:pPr>
        <w:jc w:val="center"/>
      </w:pPr>
    </w:p>
    <w:p w:rsidR="00665F37" w:rsidRDefault="00665F37" w:rsidP="00BB70FF">
      <w:pPr>
        <w:jc w:val="center"/>
      </w:pPr>
      <w:r w:rsidRPr="00D77E9D">
        <w:t>Расчет стоимости проживания в общежитии № 7 (коридорного типа) студгородка № 1</w:t>
      </w:r>
      <w:r>
        <w:t xml:space="preserve"> </w:t>
      </w:r>
      <w:proofErr w:type="spellStart"/>
      <w:r w:rsidRPr="00D77E9D">
        <w:t>УУНиТ</w:t>
      </w:r>
      <w:proofErr w:type="spellEnd"/>
      <w:r w:rsidRPr="00D77E9D">
        <w:t xml:space="preserve"> для обучающихся по о</w:t>
      </w:r>
      <w:r>
        <w:t>чной форме обучения с 01.07.2025</w:t>
      </w:r>
      <w:r w:rsidRPr="00D77E9D">
        <w:t xml:space="preserve"> года</w:t>
      </w:r>
      <w:r>
        <w:t>.</w:t>
      </w: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800"/>
        <w:gridCol w:w="3311"/>
        <w:gridCol w:w="4252"/>
        <w:gridCol w:w="1418"/>
      </w:tblGrid>
      <w:tr w:rsidR="00665F37" w:rsidTr="00630E3B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665F37" w:rsidTr="00630E3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512,33</w:t>
            </w:r>
          </w:p>
        </w:tc>
      </w:tr>
      <w:tr w:rsidR="00665F37" w:rsidTr="00630E3B">
        <w:trPr>
          <w:trHeight w:val="4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Газ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/чел*9,50 руб./куб*k0,467*K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26,62</w:t>
            </w:r>
          </w:p>
        </w:tc>
      </w:tr>
      <w:tr w:rsidR="00665F37" w:rsidTr="00630E3B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665F37" w:rsidTr="00630E3B">
        <w:trPr>
          <w:trHeight w:val="41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665F37" w:rsidTr="00630E3B">
        <w:trPr>
          <w:trHeight w:val="41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665F37" w:rsidTr="00630E3B">
        <w:trPr>
          <w:trHeight w:val="5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665F37" w:rsidTr="00630E3B">
        <w:trPr>
          <w:trHeight w:val="56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665F37" w:rsidTr="00630E3B">
        <w:trPr>
          <w:trHeight w:val="54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665F37" w:rsidTr="00630E3B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665F37" w:rsidTr="00630E3B">
        <w:trPr>
          <w:trHeight w:val="42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512,33</w:t>
            </w:r>
          </w:p>
        </w:tc>
      </w:tr>
      <w:tr w:rsidR="00665F37" w:rsidTr="00630E3B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614,80</w:t>
            </w:r>
          </w:p>
        </w:tc>
      </w:tr>
    </w:tbl>
    <w:p w:rsidR="00665F37" w:rsidRDefault="00665F37" w:rsidP="00BB70FF">
      <w:pPr>
        <w:jc w:val="center"/>
      </w:pPr>
    </w:p>
    <w:p w:rsidR="00630E3B" w:rsidRDefault="00630E3B">
      <w:r>
        <w:br w:type="page"/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8</w:t>
      </w:r>
      <w:r>
        <w:rPr>
          <w:color w:val="000000"/>
        </w:rPr>
        <w:t xml:space="preserve"> к приказу</w:t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t>от 17.06.2025 № 1957</w:t>
      </w:r>
    </w:p>
    <w:p w:rsidR="00665F37" w:rsidRDefault="00665F37" w:rsidP="00BB70FF"/>
    <w:p w:rsidR="00665F37" w:rsidRDefault="00665F37" w:rsidP="00BB70FF">
      <w:pPr>
        <w:jc w:val="center"/>
      </w:pPr>
      <w:r w:rsidRPr="00F56AE2">
        <w:t xml:space="preserve">Расчет стоимости проживания в общежитиях № 1, 2, 3, 4 (коридорного типа) студгородка № 2 </w:t>
      </w:r>
      <w:proofErr w:type="spellStart"/>
      <w:r w:rsidRPr="00F56AE2">
        <w:t>УУНиТ</w:t>
      </w:r>
      <w:proofErr w:type="spellEnd"/>
      <w:r w:rsidRPr="00F56AE2">
        <w:t xml:space="preserve"> для обучающихся по о</w:t>
      </w:r>
      <w:r>
        <w:t>чной форме обучения с 01.07.2025</w:t>
      </w:r>
      <w:r w:rsidRPr="00F56AE2">
        <w:t xml:space="preserve"> года</w:t>
      </w:r>
      <w:r>
        <w:t>.</w:t>
      </w: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884"/>
        <w:gridCol w:w="3227"/>
        <w:gridCol w:w="4253"/>
        <w:gridCol w:w="1417"/>
      </w:tblGrid>
      <w:tr w:rsidR="00665F37" w:rsidTr="00630E3B">
        <w:trPr>
          <w:trHeight w:val="315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665F37" w:rsidTr="00630E3B">
        <w:trPr>
          <w:trHeight w:val="630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r>
              <w:t>Коммунальные услуги, в том числе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521,03</w:t>
            </w:r>
          </w:p>
        </w:tc>
      </w:tr>
      <w:tr w:rsidR="00665F37" w:rsidTr="00630E3B">
        <w:trPr>
          <w:trHeight w:val="423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Электроэнергия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131,45</w:t>
            </w:r>
          </w:p>
        </w:tc>
      </w:tr>
      <w:tr w:rsidR="00665F37" w:rsidTr="00630E3B">
        <w:trPr>
          <w:trHeight w:val="416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665F37" w:rsidTr="00630E3B">
        <w:trPr>
          <w:trHeight w:val="56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- холодная вода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665F37" w:rsidTr="00630E3B">
        <w:trPr>
          <w:trHeight w:val="558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-ГВС компонент на холодную воду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665F37" w:rsidTr="00630E3B">
        <w:trPr>
          <w:trHeight w:val="552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 ГВС компонент на подогрев воды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665F37" w:rsidTr="00630E3B">
        <w:trPr>
          <w:trHeight w:val="418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Водоотведение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665F37" w:rsidTr="00630E3B">
        <w:trPr>
          <w:trHeight w:val="566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Корректирующий коэффициент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665F37" w:rsidTr="00630E3B">
        <w:trPr>
          <w:trHeight w:val="404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521,03</w:t>
            </w:r>
          </w:p>
        </w:tc>
      </w:tr>
      <w:tr w:rsidR="00665F37" w:rsidTr="00630E3B">
        <w:trPr>
          <w:trHeight w:val="630"/>
        </w:trPr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625,24</w:t>
            </w:r>
          </w:p>
        </w:tc>
      </w:tr>
    </w:tbl>
    <w:p w:rsidR="00665F37" w:rsidRDefault="00665F37" w:rsidP="00BB70FF">
      <w:pPr>
        <w:jc w:val="center"/>
      </w:pPr>
    </w:p>
    <w:p w:rsidR="00630E3B" w:rsidRDefault="00630E3B">
      <w:r>
        <w:br w:type="page"/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9</w:t>
      </w:r>
      <w:r>
        <w:rPr>
          <w:color w:val="000000"/>
        </w:rPr>
        <w:t xml:space="preserve"> к приказу</w:t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t>от 17.06.2025 № 1957</w:t>
      </w:r>
    </w:p>
    <w:p w:rsidR="00665F37" w:rsidRDefault="00665F37" w:rsidP="00BB70FF">
      <w:pPr>
        <w:jc w:val="center"/>
      </w:pPr>
    </w:p>
    <w:p w:rsidR="00665F37" w:rsidRDefault="00665F37" w:rsidP="00BB70FF">
      <w:pPr>
        <w:jc w:val="center"/>
      </w:pPr>
      <w:r w:rsidRPr="00A459AA">
        <w:t xml:space="preserve">Расчет стоимости проживания в общежитии № 5 (секционного типа) студгородка № 2 </w:t>
      </w:r>
      <w:proofErr w:type="spellStart"/>
      <w:r w:rsidRPr="00A459AA">
        <w:t>УУНиТ</w:t>
      </w:r>
      <w:proofErr w:type="spellEnd"/>
      <w:r w:rsidRPr="00A459AA">
        <w:t xml:space="preserve"> для обучающихся по о</w:t>
      </w:r>
      <w:r>
        <w:t>чной форме обучения с 01.07.2025</w:t>
      </w:r>
      <w:r w:rsidRPr="00A459AA">
        <w:t xml:space="preserve"> года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562"/>
        <w:gridCol w:w="3788"/>
        <w:gridCol w:w="1405"/>
      </w:tblGrid>
      <w:tr w:rsidR="00665F37" w:rsidTr="00630E3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665F37" w:rsidTr="00630E3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521,03</w:t>
            </w:r>
          </w:p>
        </w:tc>
      </w:tr>
      <w:tr w:rsidR="00665F37" w:rsidTr="00630E3B">
        <w:trPr>
          <w:trHeight w:val="4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131,45</w:t>
            </w:r>
          </w:p>
        </w:tc>
      </w:tr>
      <w:tr w:rsidR="00665F37" w:rsidTr="00630E3B">
        <w:trPr>
          <w:trHeight w:val="42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665F37" w:rsidTr="00630E3B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665F37" w:rsidTr="00630E3B">
        <w:trPr>
          <w:trHeight w:val="5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665F37" w:rsidTr="00630E3B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665F37" w:rsidTr="00630E3B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665F37" w:rsidTr="00630E3B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665F37" w:rsidTr="00630E3B">
        <w:trPr>
          <w:trHeight w:val="5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521,03</w:t>
            </w:r>
          </w:p>
        </w:tc>
      </w:tr>
      <w:tr w:rsidR="00665F37" w:rsidTr="00630E3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625,24</w:t>
            </w:r>
          </w:p>
        </w:tc>
      </w:tr>
    </w:tbl>
    <w:p w:rsidR="00665F37" w:rsidRDefault="00665F37" w:rsidP="00BB70FF">
      <w:pPr>
        <w:jc w:val="center"/>
      </w:pPr>
    </w:p>
    <w:p w:rsidR="00630E3B" w:rsidRDefault="00630E3B">
      <w:r>
        <w:br w:type="page"/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№ 1</w:t>
      </w:r>
      <w:r>
        <w:rPr>
          <w:color w:val="000000"/>
        </w:rPr>
        <w:t>0</w:t>
      </w:r>
      <w:r>
        <w:rPr>
          <w:color w:val="000000"/>
        </w:rPr>
        <w:t xml:space="preserve"> к приказу</w:t>
      </w:r>
    </w:p>
    <w:p w:rsidR="00630E3B" w:rsidRDefault="00630E3B" w:rsidP="00630E3B">
      <w:pPr>
        <w:jc w:val="right"/>
        <w:rPr>
          <w:color w:val="000000"/>
        </w:rPr>
      </w:pPr>
      <w:r>
        <w:rPr>
          <w:color w:val="000000"/>
        </w:rPr>
        <w:t>от 17.06.2025 № 1957</w:t>
      </w:r>
    </w:p>
    <w:p w:rsidR="00665F37" w:rsidRDefault="00665F37" w:rsidP="00BB70FF">
      <w:pPr>
        <w:jc w:val="center"/>
      </w:pPr>
    </w:p>
    <w:p w:rsidR="00665F37" w:rsidRDefault="00665F37" w:rsidP="00BB70FF">
      <w:pPr>
        <w:jc w:val="center"/>
      </w:pPr>
      <w:r w:rsidRPr="00FA7263">
        <w:t xml:space="preserve">Расчет стоимости проживания в общежитиях № 6, 7, 8, 9 (секционного типа) студгородка № 2 </w:t>
      </w:r>
      <w:proofErr w:type="spellStart"/>
      <w:r w:rsidRPr="00FA7263">
        <w:t>УУНиТ</w:t>
      </w:r>
      <w:proofErr w:type="spellEnd"/>
      <w:r w:rsidRPr="00FA7263">
        <w:t xml:space="preserve"> для обучающихся по о</w:t>
      </w:r>
      <w:r>
        <w:t>чной форме обучения с 01.07.2025</w:t>
      </w:r>
      <w:r w:rsidRPr="00FA7263">
        <w:t xml:space="preserve"> года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743"/>
        <w:gridCol w:w="1519"/>
      </w:tblGrid>
      <w:tr w:rsidR="00665F37" w:rsidTr="00630E3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665F37" w:rsidTr="00630E3B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475,56</w:t>
            </w:r>
          </w:p>
        </w:tc>
      </w:tr>
      <w:tr w:rsidR="00665F37" w:rsidTr="00630E3B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90,82</w:t>
            </w:r>
          </w:p>
        </w:tc>
      </w:tr>
      <w:tr w:rsidR="00665F37" w:rsidTr="00630E3B">
        <w:trPr>
          <w:trHeight w:val="42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279,13</w:t>
            </w:r>
          </w:p>
        </w:tc>
      </w:tr>
      <w:tr w:rsidR="00665F37" w:rsidTr="00630E3B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59,23</w:t>
            </w:r>
          </w:p>
        </w:tc>
      </w:tr>
      <w:tr w:rsidR="00665F37" w:rsidTr="00630E3B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36,87</w:t>
            </w:r>
          </w:p>
        </w:tc>
      </w:tr>
      <w:tr w:rsidR="00665F37" w:rsidTr="00630E3B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183,04</w:t>
            </w:r>
          </w:p>
        </w:tc>
      </w:tr>
      <w:tr w:rsidR="00665F37" w:rsidTr="00630E3B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105,61</w:t>
            </w:r>
          </w:p>
        </w:tc>
      </w:tr>
      <w:tr w:rsidR="00665F37" w:rsidTr="00630E3B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F37" w:rsidRDefault="00665F37" w:rsidP="00BB70FF">
            <w: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0,4938</w:t>
            </w:r>
          </w:p>
        </w:tc>
      </w:tr>
      <w:tr w:rsidR="00665F37" w:rsidTr="00630E3B">
        <w:trPr>
          <w:trHeight w:val="4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F37" w:rsidRDefault="00665F37" w:rsidP="00BB70FF">
            <w:pPr>
              <w:jc w:val="center"/>
            </w:pPr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475,56</w:t>
            </w:r>
          </w:p>
        </w:tc>
      </w:tr>
      <w:tr w:rsidR="00665F37" w:rsidTr="00630E3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F37" w:rsidRDefault="00665F37" w:rsidP="00BB70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570,68</w:t>
            </w:r>
          </w:p>
        </w:tc>
      </w:tr>
    </w:tbl>
    <w:p w:rsidR="00665F37" w:rsidRPr="00FA7263" w:rsidRDefault="00665F37" w:rsidP="00BB70FF">
      <w:pPr>
        <w:jc w:val="center"/>
      </w:pPr>
    </w:p>
    <w:p w:rsidR="00665F37" w:rsidRDefault="00665F37" w:rsidP="00BB70FF">
      <w:pPr>
        <w:rPr>
          <w:sz w:val="28"/>
          <w:szCs w:val="28"/>
        </w:rPr>
      </w:pPr>
    </w:p>
    <w:sectPr w:rsidR="00665F37" w:rsidSect="00BB70FF">
      <w:pgSz w:w="11906" w:h="16838"/>
      <w:pgMar w:top="1134" w:right="849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07E45"/>
    <w:rsid w:val="000110A2"/>
    <w:rsid w:val="00011620"/>
    <w:rsid w:val="00011A2D"/>
    <w:rsid w:val="00015AAC"/>
    <w:rsid w:val="000174F0"/>
    <w:rsid w:val="00021B18"/>
    <w:rsid w:val="00034BAA"/>
    <w:rsid w:val="000358D7"/>
    <w:rsid w:val="000547D5"/>
    <w:rsid w:val="00061F65"/>
    <w:rsid w:val="0006590A"/>
    <w:rsid w:val="00066D14"/>
    <w:rsid w:val="00067350"/>
    <w:rsid w:val="000704E8"/>
    <w:rsid w:val="00072E66"/>
    <w:rsid w:val="00072F4B"/>
    <w:rsid w:val="00081C73"/>
    <w:rsid w:val="000828F5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C1D48"/>
    <w:rsid w:val="000D2BAD"/>
    <w:rsid w:val="000D5703"/>
    <w:rsid w:val="000D63E6"/>
    <w:rsid w:val="000E1874"/>
    <w:rsid w:val="000E3583"/>
    <w:rsid w:val="000E692E"/>
    <w:rsid w:val="000F4D0F"/>
    <w:rsid w:val="000F5E71"/>
    <w:rsid w:val="000F6555"/>
    <w:rsid w:val="000F702A"/>
    <w:rsid w:val="001043F6"/>
    <w:rsid w:val="00104E6A"/>
    <w:rsid w:val="0011243A"/>
    <w:rsid w:val="001202E3"/>
    <w:rsid w:val="001459A6"/>
    <w:rsid w:val="00147C18"/>
    <w:rsid w:val="001615B4"/>
    <w:rsid w:val="001642A9"/>
    <w:rsid w:val="00170C8B"/>
    <w:rsid w:val="00176471"/>
    <w:rsid w:val="001811A1"/>
    <w:rsid w:val="00182280"/>
    <w:rsid w:val="001929CF"/>
    <w:rsid w:val="0019464F"/>
    <w:rsid w:val="001A2EFC"/>
    <w:rsid w:val="001A649F"/>
    <w:rsid w:val="001B1F96"/>
    <w:rsid w:val="001B5EC9"/>
    <w:rsid w:val="001D5D2F"/>
    <w:rsid w:val="001D6FA5"/>
    <w:rsid w:val="001E44E4"/>
    <w:rsid w:val="001E5593"/>
    <w:rsid w:val="001F71DE"/>
    <w:rsid w:val="002113ED"/>
    <w:rsid w:val="0021534C"/>
    <w:rsid w:val="0022435F"/>
    <w:rsid w:val="00224B67"/>
    <w:rsid w:val="00232B56"/>
    <w:rsid w:val="00234CD9"/>
    <w:rsid w:val="002452A3"/>
    <w:rsid w:val="002523CC"/>
    <w:rsid w:val="0026540B"/>
    <w:rsid w:val="00281497"/>
    <w:rsid w:val="0028162A"/>
    <w:rsid w:val="00284C11"/>
    <w:rsid w:val="00284FA6"/>
    <w:rsid w:val="0028571C"/>
    <w:rsid w:val="00296944"/>
    <w:rsid w:val="002A019C"/>
    <w:rsid w:val="002A44F1"/>
    <w:rsid w:val="002B2E4B"/>
    <w:rsid w:val="002B560E"/>
    <w:rsid w:val="002B6AA8"/>
    <w:rsid w:val="002C7684"/>
    <w:rsid w:val="002F02C2"/>
    <w:rsid w:val="003029F4"/>
    <w:rsid w:val="00303663"/>
    <w:rsid w:val="0031153B"/>
    <w:rsid w:val="00320D3A"/>
    <w:rsid w:val="0032757A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73AB7"/>
    <w:rsid w:val="00376A9D"/>
    <w:rsid w:val="00384CFA"/>
    <w:rsid w:val="00384EB4"/>
    <w:rsid w:val="00387311"/>
    <w:rsid w:val="00392D82"/>
    <w:rsid w:val="003A663E"/>
    <w:rsid w:val="003B18EB"/>
    <w:rsid w:val="003C0216"/>
    <w:rsid w:val="003C151D"/>
    <w:rsid w:val="003D593B"/>
    <w:rsid w:val="003E12A3"/>
    <w:rsid w:val="003E58BF"/>
    <w:rsid w:val="003E6E8A"/>
    <w:rsid w:val="0040410D"/>
    <w:rsid w:val="0041000C"/>
    <w:rsid w:val="004165E0"/>
    <w:rsid w:val="00417707"/>
    <w:rsid w:val="00430DD2"/>
    <w:rsid w:val="004356F2"/>
    <w:rsid w:val="00437602"/>
    <w:rsid w:val="00441277"/>
    <w:rsid w:val="00442B17"/>
    <w:rsid w:val="00454ED9"/>
    <w:rsid w:val="004611B5"/>
    <w:rsid w:val="00484D23"/>
    <w:rsid w:val="00486741"/>
    <w:rsid w:val="00491544"/>
    <w:rsid w:val="00495574"/>
    <w:rsid w:val="00497471"/>
    <w:rsid w:val="004A41E7"/>
    <w:rsid w:val="004B4B30"/>
    <w:rsid w:val="004B4F7C"/>
    <w:rsid w:val="004C05E5"/>
    <w:rsid w:val="004C30F6"/>
    <w:rsid w:val="004C49E8"/>
    <w:rsid w:val="004C63D3"/>
    <w:rsid w:val="004D419E"/>
    <w:rsid w:val="004D6DAE"/>
    <w:rsid w:val="004D7C47"/>
    <w:rsid w:val="004E1E2A"/>
    <w:rsid w:val="004E1E6D"/>
    <w:rsid w:val="004E628B"/>
    <w:rsid w:val="004E7323"/>
    <w:rsid w:val="004F398A"/>
    <w:rsid w:val="004F3BBF"/>
    <w:rsid w:val="00513618"/>
    <w:rsid w:val="00521F9C"/>
    <w:rsid w:val="00523D69"/>
    <w:rsid w:val="00525AE8"/>
    <w:rsid w:val="00533589"/>
    <w:rsid w:val="00535F9B"/>
    <w:rsid w:val="0054130E"/>
    <w:rsid w:val="005422C3"/>
    <w:rsid w:val="00545B02"/>
    <w:rsid w:val="0055396F"/>
    <w:rsid w:val="00557958"/>
    <w:rsid w:val="00560228"/>
    <w:rsid w:val="00566CBB"/>
    <w:rsid w:val="00575C94"/>
    <w:rsid w:val="00584B26"/>
    <w:rsid w:val="00587E9B"/>
    <w:rsid w:val="00591808"/>
    <w:rsid w:val="00596BBE"/>
    <w:rsid w:val="005A0612"/>
    <w:rsid w:val="005A18AA"/>
    <w:rsid w:val="005A5566"/>
    <w:rsid w:val="005A7046"/>
    <w:rsid w:val="005B3486"/>
    <w:rsid w:val="005B37D4"/>
    <w:rsid w:val="005B3A8E"/>
    <w:rsid w:val="005C5F6F"/>
    <w:rsid w:val="005D728F"/>
    <w:rsid w:val="005E4CDC"/>
    <w:rsid w:val="005F106F"/>
    <w:rsid w:val="00600A0B"/>
    <w:rsid w:val="00630E0B"/>
    <w:rsid w:val="00630E3B"/>
    <w:rsid w:val="00635CB0"/>
    <w:rsid w:val="0063666D"/>
    <w:rsid w:val="00640126"/>
    <w:rsid w:val="00640FD8"/>
    <w:rsid w:val="00644463"/>
    <w:rsid w:val="0064640C"/>
    <w:rsid w:val="00655D9C"/>
    <w:rsid w:val="00662C06"/>
    <w:rsid w:val="00665F37"/>
    <w:rsid w:val="00675C27"/>
    <w:rsid w:val="006824EC"/>
    <w:rsid w:val="00687D6C"/>
    <w:rsid w:val="006930CB"/>
    <w:rsid w:val="00696790"/>
    <w:rsid w:val="006A3DDD"/>
    <w:rsid w:val="006A4DE8"/>
    <w:rsid w:val="006A5607"/>
    <w:rsid w:val="006B4BD3"/>
    <w:rsid w:val="006B66B4"/>
    <w:rsid w:val="006C3068"/>
    <w:rsid w:val="006C5D5C"/>
    <w:rsid w:val="006D0254"/>
    <w:rsid w:val="006D6FD2"/>
    <w:rsid w:val="006D7BE1"/>
    <w:rsid w:val="006E7409"/>
    <w:rsid w:val="006F4CDA"/>
    <w:rsid w:val="00723D59"/>
    <w:rsid w:val="00727954"/>
    <w:rsid w:val="0074024C"/>
    <w:rsid w:val="00740815"/>
    <w:rsid w:val="007427A0"/>
    <w:rsid w:val="00746613"/>
    <w:rsid w:val="007504B7"/>
    <w:rsid w:val="007538C3"/>
    <w:rsid w:val="00757970"/>
    <w:rsid w:val="007638F8"/>
    <w:rsid w:val="007705C2"/>
    <w:rsid w:val="00771E09"/>
    <w:rsid w:val="00773055"/>
    <w:rsid w:val="00781769"/>
    <w:rsid w:val="00785246"/>
    <w:rsid w:val="00790752"/>
    <w:rsid w:val="00791EC0"/>
    <w:rsid w:val="0079333D"/>
    <w:rsid w:val="00793E95"/>
    <w:rsid w:val="007A1C63"/>
    <w:rsid w:val="007A4A7A"/>
    <w:rsid w:val="007B5003"/>
    <w:rsid w:val="007B6CBB"/>
    <w:rsid w:val="007B7B22"/>
    <w:rsid w:val="007C5605"/>
    <w:rsid w:val="007D17A6"/>
    <w:rsid w:val="007D24C5"/>
    <w:rsid w:val="007D50DC"/>
    <w:rsid w:val="007E0F15"/>
    <w:rsid w:val="007E17F1"/>
    <w:rsid w:val="007E3CD7"/>
    <w:rsid w:val="007E7C2C"/>
    <w:rsid w:val="007F12D0"/>
    <w:rsid w:val="008076B2"/>
    <w:rsid w:val="00813B64"/>
    <w:rsid w:val="008242D5"/>
    <w:rsid w:val="00827677"/>
    <w:rsid w:val="00830149"/>
    <w:rsid w:val="00831BC1"/>
    <w:rsid w:val="008340FC"/>
    <w:rsid w:val="00840D55"/>
    <w:rsid w:val="00845213"/>
    <w:rsid w:val="00851E36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4B59"/>
    <w:rsid w:val="008B51E8"/>
    <w:rsid w:val="008C6F84"/>
    <w:rsid w:val="008D4A57"/>
    <w:rsid w:val="008D5595"/>
    <w:rsid w:val="008E16BE"/>
    <w:rsid w:val="009130F6"/>
    <w:rsid w:val="00914965"/>
    <w:rsid w:val="00934FFC"/>
    <w:rsid w:val="009400FE"/>
    <w:rsid w:val="00950A8D"/>
    <w:rsid w:val="0095122B"/>
    <w:rsid w:val="009575C4"/>
    <w:rsid w:val="00962214"/>
    <w:rsid w:val="00963C6D"/>
    <w:rsid w:val="009646D8"/>
    <w:rsid w:val="00971D1F"/>
    <w:rsid w:val="00972DBD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C6EC1"/>
    <w:rsid w:val="009C74D6"/>
    <w:rsid w:val="009C7E08"/>
    <w:rsid w:val="009F0D51"/>
    <w:rsid w:val="009F3D80"/>
    <w:rsid w:val="009F55A1"/>
    <w:rsid w:val="009F666D"/>
    <w:rsid w:val="009F71F5"/>
    <w:rsid w:val="00A035CC"/>
    <w:rsid w:val="00A10D10"/>
    <w:rsid w:val="00A11FD3"/>
    <w:rsid w:val="00A141F5"/>
    <w:rsid w:val="00A14CCA"/>
    <w:rsid w:val="00A2051B"/>
    <w:rsid w:val="00A25A31"/>
    <w:rsid w:val="00A2712E"/>
    <w:rsid w:val="00A30FA2"/>
    <w:rsid w:val="00A310F4"/>
    <w:rsid w:val="00A35A64"/>
    <w:rsid w:val="00A44526"/>
    <w:rsid w:val="00A45592"/>
    <w:rsid w:val="00A459AA"/>
    <w:rsid w:val="00A475AF"/>
    <w:rsid w:val="00A50B72"/>
    <w:rsid w:val="00A54A40"/>
    <w:rsid w:val="00A556C3"/>
    <w:rsid w:val="00A662B1"/>
    <w:rsid w:val="00A868AA"/>
    <w:rsid w:val="00A92239"/>
    <w:rsid w:val="00A9602A"/>
    <w:rsid w:val="00AA5A0B"/>
    <w:rsid w:val="00AB1B6B"/>
    <w:rsid w:val="00AB1B84"/>
    <w:rsid w:val="00AB23B0"/>
    <w:rsid w:val="00AC02F6"/>
    <w:rsid w:val="00AC32DF"/>
    <w:rsid w:val="00AC4F90"/>
    <w:rsid w:val="00AC676A"/>
    <w:rsid w:val="00AC78B9"/>
    <w:rsid w:val="00AD4B27"/>
    <w:rsid w:val="00AE18F4"/>
    <w:rsid w:val="00AE3F79"/>
    <w:rsid w:val="00AF2CBB"/>
    <w:rsid w:val="00AF6A2B"/>
    <w:rsid w:val="00B03AA6"/>
    <w:rsid w:val="00B0536B"/>
    <w:rsid w:val="00B07FDD"/>
    <w:rsid w:val="00B139B2"/>
    <w:rsid w:val="00B14480"/>
    <w:rsid w:val="00B16FF0"/>
    <w:rsid w:val="00B30A81"/>
    <w:rsid w:val="00B326AE"/>
    <w:rsid w:val="00B34A15"/>
    <w:rsid w:val="00B37801"/>
    <w:rsid w:val="00B403E8"/>
    <w:rsid w:val="00B446E2"/>
    <w:rsid w:val="00B5584E"/>
    <w:rsid w:val="00B56921"/>
    <w:rsid w:val="00B6118B"/>
    <w:rsid w:val="00B705DF"/>
    <w:rsid w:val="00B87B07"/>
    <w:rsid w:val="00B94FB1"/>
    <w:rsid w:val="00B950CC"/>
    <w:rsid w:val="00B95A20"/>
    <w:rsid w:val="00B9672F"/>
    <w:rsid w:val="00BA5317"/>
    <w:rsid w:val="00BB3C4E"/>
    <w:rsid w:val="00BB70FF"/>
    <w:rsid w:val="00BC0092"/>
    <w:rsid w:val="00BC5870"/>
    <w:rsid w:val="00BC68F1"/>
    <w:rsid w:val="00BD0D2E"/>
    <w:rsid w:val="00BD1902"/>
    <w:rsid w:val="00BD3ADE"/>
    <w:rsid w:val="00BD677E"/>
    <w:rsid w:val="00BE14A6"/>
    <w:rsid w:val="00BE3BFB"/>
    <w:rsid w:val="00BE6791"/>
    <w:rsid w:val="00BF1D4C"/>
    <w:rsid w:val="00BF2F7D"/>
    <w:rsid w:val="00BF476C"/>
    <w:rsid w:val="00C06590"/>
    <w:rsid w:val="00C07625"/>
    <w:rsid w:val="00C13753"/>
    <w:rsid w:val="00C20D5D"/>
    <w:rsid w:val="00C26B11"/>
    <w:rsid w:val="00C27CE9"/>
    <w:rsid w:val="00C43BE1"/>
    <w:rsid w:val="00C55221"/>
    <w:rsid w:val="00C65292"/>
    <w:rsid w:val="00C725ED"/>
    <w:rsid w:val="00C73C05"/>
    <w:rsid w:val="00C8558E"/>
    <w:rsid w:val="00C86DC4"/>
    <w:rsid w:val="00C91907"/>
    <w:rsid w:val="00C93DD5"/>
    <w:rsid w:val="00C93F16"/>
    <w:rsid w:val="00C94D44"/>
    <w:rsid w:val="00C96076"/>
    <w:rsid w:val="00CA1364"/>
    <w:rsid w:val="00CA1EB4"/>
    <w:rsid w:val="00CB1CD8"/>
    <w:rsid w:val="00CB3AE3"/>
    <w:rsid w:val="00CB43DD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2069B"/>
    <w:rsid w:val="00D305A1"/>
    <w:rsid w:val="00D30F42"/>
    <w:rsid w:val="00D33BC8"/>
    <w:rsid w:val="00D343DA"/>
    <w:rsid w:val="00D449AF"/>
    <w:rsid w:val="00D476F5"/>
    <w:rsid w:val="00D50661"/>
    <w:rsid w:val="00D50D79"/>
    <w:rsid w:val="00D5491F"/>
    <w:rsid w:val="00D54DC8"/>
    <w:rsid w:val="00D564FE"/>
    <w:rsid w:val="00D57F8E"/>
    <w:rsid w:val="00D6206F"/>
    <w:rsid w:val="00D63040"/>
    <w:rsid w:val="00D757B9"/>
    <w:rsid w:val="00D77E9D"/>
    <w:rsid w:val="00D821E1"/>
    <w:rsid w:val="00D911A8"/>
    <w:rsid w:val="00D91C5E"/>
    <w:rsid w:val="00D97E0A"/>
    <w:rsid w:val="00DB2D52"/>
    <w:rsid w:val="00DC6D7B"/>
    <w:rsid w:val="00DD179A"/>
    <w:rsid w:val="00DE0656"/>
    <w:rsid w:val="00DE09C1"/>
    <w:rsid w:val="00DE3A40"/>
    <w:rsid w:val="00DF226D"/>
    <w:rsid w:val="00E049FB"/>
    <w:rsid w:val="00E06B76"/>
    <w:rsid w:val="00E13FF5"/>
    <w:rsid w:val="00E15822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CC6"/>
    <w:rsid w:val="00E85FEF"/>
    <w:rsid w:val="00E86A5F"/>
    <w:rsid w:val="00E9371C"/>
    <w:rsid w:val="00E976A5"/>
    <w:rsid w:val="00E97D99"/>
    <w:rsid w:val="00EA1B59"/>
    <w:rsid w:val="00EC1054"/>
    <w:rsid w:val="00EC18E1"/>
    <w:rsid w:val="00EC1B79"/>
    <w:rsid w:val="00EC4D1A"/>
    <w:rsid w:val="00EC523A"/>
    <w:rsid w:val="00EC79D9"/>
    <w:rsid w:val="00ED0FEE"/>
    <w:rsid w:val="00ED377A"/>
    <w:rsid w:val="00ED3ADA"/>
    <w:rsid w:val="00ED7917"/>
    <w:rsid w:val="00EE74F0"/>
    <w:rsid w:val="00F12B21"/>
    <w:rsid w:val="00F13961"/>
    <w:rsid w:val="00F13CD1"/>
    <w:rsid w:val="00F2119C"/>
    <w:rsid w:val="00F22ABF"/>
    <w:rsid w:val="00F23F9B"/>
    <w:rsid w:val="00F36524"/>
    <w:rsid w:val="00F3723E"/>
    <w:rsid w:val="00F45EC5"/>
    <w:rsid w:val="00F500FE"/>
    <w:rsid w:val="00F54F02"/>
    <w:rsid w:val="00F551BB"/>
    <w:rsid w:val="00F56AE2"/>
    <w:rsid w:val="00F723CE"/>
    <w:rsid w:val="00F73394"/>
    <w:rsid w:val="00F74DC4"/>
    <w:rsid w:val="00F90475"/>
    <w:rsid w:val="00F928AD"/>
    <w:rsid w:val="00F932F0"/>
    <w:rsid w:val="00F979CC"/>
    <w:rsid w:val="00FA3C8D"/>
    <w:rsid w:val="00FA3CDF"/>
    <w:rsid w:val="00FA7263"/>
    <w:rsid w:val="00FB6544"/>
    <w:rsid w:val="00FB7AED"/>
    <w:rsid w:val="00FC02E8"/>
    <w:rsid w:val="00FC04EC"/>
    <w:rsid w:val="00FC27AD"/>
    <w:rsid w:val="00FE0808"/>
    <w:rsid w:val="00FE46F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CD48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06B1F-2770-45FE-80E0-C2DAE4AFE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1949</Words>
  <Characters>11111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2023-04-06T11:44:00Z</cp:lastPrinted>
  <dcterms:created xsi:type="dcterms:W3CDTF">2025-06-17T07:33:00Z</dcterms:created>
  <dcterms:modified xsi:type="dcterms:W3CDTF">2025-06-17T07:33:00Z</dcterms:modified>
</cp:coreProperties>
</file>